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76B5" w14:textId="70E6BC08" w:rsidR="00B47C29" w:rsidRDefault="00B47C29" w:rsidP="00B47C29">
      <w:pPr>
        <w:jc w:val="center"/>
        <w:rPr>
          <w:sz w:val="52"/>
          <w:szCs w:val="52"/>
        </w:rPr>
      </w:pPr>
    </w:p>
    <w:p w14:paraId="5EC86E53" w14:textId="77777777" w:rsidR="00B47C29" w:rsidRDefault="00B47C29" w:rsidP="00B47C29">
      <w:pPr>
        <w:jc w:val="center"/>
        <w:rPr>
          <w:sz w:val="52"/>
          <w:szCs w:val="52"/>
        </w:rPr>
      </w:pPr>
    </w:p>
    <w:p w14:paraId="10C39F07" w14:textId="47256E68" w:rsidR="00B96CA5" w:rsidRPr="00B47C29" w:rsidRDefault="00B47C29" w:rsidP="00B47C29">
      <w:pPr>
        <w:jc w:val="center"/>
        <w:rPr>
          <w:sz w:val="52"/>
          <w:szCs w:val="52"/>
        </w:rPr>
      </w:pPr>
      <w:r w:rsidRPr="00B47C29">
        <w:rPr>
          <w:rFonts w:hint="eastAsia"/>
          <w:sz w:val="52"/>
          <w:szCs w:val="52"/>
        </w:rPr>
        <w:t>太原工业学院</w:t>
      </w:r>
    </w:p>
    <w:p w14:paraId="623B2E22" w14:textId="14B174DE" w:rsidR="00B47C29" w:rsidRDefault="00B47C29" w:rsidP="00B47C29">
      <w:pPr>
        <w:jc w:val="center"/>
        <w:rPr>
          <w:sz w:val="52"/>
          <w:szCs w:val="52"/>
        </w:rPr>
      </w:pPr>
      <w:r w:rsidRPr="00B47C29">
        <w:rPr>
          <w:rFonts w:hint="eastAsia"/>
          <w:sz w:val="52"/>
          <w:szCs w:val="52"/>
        </w:rPr>
        <w:t>学生顶岗实践</w:t>
      </w:r>
      <w:r w:rsidR="00811EEA">
        <w:rPr>
          <w:rFonts w:hint="eastAsia"/>
          <w:sz w:val="52"/>
          <w:szCs w:val="52"/>
        </w:rPr>
        <w:t>手册</w:t>
      </w:r>
    </w:p>
    <w:p w14:paraId="029308CB" w14:textId="570D62C6" w:rsidR="00B47C29" w:rsidRDefault="00B47C29" w:rsidP="00B47C29">
      <w:pPr>
        <w:jc w:val="center"/>
        <w:rPr>
          <w:sz w:val="52"/>
          <w:szCs w:val="52"/>
        </w:rPr>
      </w:pPr>
    </w:p>
    <w:p w14:paraId="3793350D" w14:textId="4A3D43E3" w:rsidR="00B47C29" w:rsidRDefault="00B47C29" w:rsidP="00B47C29">
      <w:pPr>
        <w:jc w:val="center"/>
        <w:rPr>
          <w:sz w:val="52"/>
          <w:szCs w:val="52"/>
        </w:rPr>
      </w:pPr>
    </w:p>
    <w:p w14:paraId="2B623E39" w14:textId="77777777" w:rsidR="00B47C29" w:rsidRDefault="00B47C29" w:rsidP="00B47C29">
      <w:pPr>
        <w:jc w:val="center"/>
        <w:rPr>
          <w:sz w:val="52"/>
          <w:szCs w:val="52"/>
        </w:rPr>
      </w:pPr>
    </w:p>
    <w:p w14:paraId="79E5687F" w14:textId="77777777" w:rsidR="00B47C29" w:rsidRDefault="00B47C29" w:rsidP="00B47C29">
      <w:pPr>
        <w:jc w:val="center"/>
        <w:rPr>
          <w:sz w:val="52"/>
          <w:szCs w:val="52"/>
        </w:rPr>
      </w:pPr>
    </w:p>
    <w:p w14:paraId="67F586EF" w14:textId="75CE3B4A" w:rsidR="00B47C29" w:rsidRPr="00B47C29" w:rsidRDefault="00B47C29" w:rsidP="00811EEA">
      <w:pPr>
        <w:ind w:firstLineChars="1000" w:firstLine="2800"/>
        <w:jc w:val="left"/>
        <w:rPr>
          <w:sz w:val="28"/>
          <w:szCs w:val="28"/>
          <w:u w:val="single"/>
        </w:rPr>
      </w:pPr>
      <w:r w:rsidRPr="00B47C29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47C29">
        <w:rPr>
          <w:rFonts w:hint="eastAsia"/>
          <w:sz w:val="28"/>
          <w:szCs w:val="28"/>
        </w:rPr>
        <w:t>别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="00811E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11E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0E4BD48C" w14:textId="4E3F8496" w:rsidR="00B47C29" w:rsidRPr="00B47C29" w:rsidRDefault="00B47C29" w:rsidP="00811EEA">
      <w:pPr>
        <w:ind w:firstLineChars="1000" w:firstLine="2800"/>
        <w:jc w:val="left"/>
        <w:rPr>
          <w:sz w:val="28"/>
          <w:szCs w:val="28"/>
          <w:u w:val="single"/>
        </w:rPr>
      </w:pPr>
      <w:r w:rsidRPr="00B47C29">
        <w:rPr>
          <w:rFonts w:hint="eastAsia"/>
          <w:sz w:val="28"/>
          <w:szCs w:val="28"/>
        </w:rPr>
        <w:t>专业班级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="00811E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811E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3E7F93E3" w14:textId="7FA73F97" w:rsidR="00B47C29" w:rsidRPr="00B47C29" w:rsidRDefault="00B47C29" w:rsidP="00811EEA">
      <w:pPr>
        <w:ind w:firstLineChars="1000" w:firstLine="2800"/>
        <w:jc w:val="left"/>
        <w:rPr>
          <w:sz w:val="28"/>
          <w:szCs w:val="28"/>
          <w:u w:val="single"/>
        </w:rPr>
      </w:pPr>
      <w:r w:rsidRPr="00B47C29">
        <w:rPr>
          <w:rFonts w:hint="eastAsia"/>
          <w:sz w:val="28"/>
          <w:szCs w:val="28"/>
        </w:rPr>
        <w:t>学生姓名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="00811EE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</w:p>
    <w:p w14:paraId="670CB6C1" w14:textId="6981FC2C" w:rsidR="00B47C29" w:rsidRPr="00B47C29" w:rsidRDefault="00B47C29" w:rsidP="00811EEA">
      <w:pPr>
        <w:ind w:firstLineChars="1000" w:firstLine="2800"/>
        <w:jc w:val="left"/>
        <w:rPr>
          <w:sz w:val="28"/>
          <w:szCs w:val="28"/>
          <w:u w:val="single"/>
        </w:rPr>
      </w:pPr>
      <w:r w:rsidRPr="00B47C29">
        <w:rPr>
          <w:rFonts w:hint="eastAsia"/>
          <w:sz w:val="28"/>
          <w:szCs w:val="28"/>
        </w:rPr>
        <w:t>实践指导教师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</w:p>
    <w:p w14:paraId="1E6959A1" w14:textId="1F079DCB" w:rsidR="00B47C29" w:rsidRPr="00B47C29" w:rsidRDefault="00B47C29" w:rsidP="00811EEA">
      <w:pPr>
        <w:ind w:firstLineChars="1000" w:firstLine="2800"/>
        <w:jc w:val="left"/>
        <w:rPr>
          <w:sz w:val="28"/>
          <w:szCs w:val="28"/>
          <w:u w:val="single"/>
        </w:rPr>
      </w:pPr>
      <w:r w:rsidRPr="00B47C29">
        <w:rPr>
          <w:rFonts w:hint="eastAsia"/>
          <w:sz w:val="28"/>
          <w:szCs w:val="28"/>
        </w:rPr>
        <w:t>实践单位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</w:t>
      </w:r>
      <w:r w:rsidR="00811EE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</w:p>
    <w:p w14:paraId="3C38AD2C" w14:textId="023D2B00" w:rsidR="00B47C29" w:rsidRPr="00B47C29" w:rsidRDefault="00B47C29" w:rsidP="00811EEA">
      <w:pPr>
        <w:ind w:firstLineChars="1000" w:firstLine="2800"/>
        <w:jc w:val="left"/>
        <w:rPr>
          <w:sz w:val="28"/>
          <w:szCs w:val="28"/>
          <w:u w:val="single"/>
        </w:rPr>
      </w:pPr>
      <w:r w:rsidRPr="00B47C29">
        <w:rPr>
          <w:rFonts w:hint="eastAsia"/>
          <w:sz w:val="28"/>
          <w:szCs w:val="28"/>
        </w:rPr>
        <w:t>实践时间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 w:rsidR="00811EE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</w:p>
    <w:p w14:paraId="1DF9BF8A" w14:textId="77777777" w:rsidR="00B47C29" w:rsidRDefault="00B47C29" w:rsidP="00B47C29">
      <w:pPr>
        <w:jc w:val="center"/>
        <w:rPr>
          <w:sz w:val="28"/>
          <w:szCs w:val="28"/>
          <w:u w:val="single"/>
        </w:rPr>
      </w:pPr>
    </w:p>
    <w:p w14:paraId="4706061D" w14:textId="77777777" w:rsidR="00B47C29" w:rsidRDefault="00B47C29" w:rsidP="00B47C29">
      <w:pPr>
        <w:jc w:val="center"/>
        <w:rPr>
          <w:sz w:val="28"/>
          <w:szCs w:val="28"/>
          <w:u w:val="single"/>
        </w:rPr>
      </w:pPr>
    </w:p>
    <w:p w14:paraId="2CE6A072" w14:textId="77777777" w:rsidR="00B47C29" w:rsidRDefault="00B47C29" w:rsidP="00B47C29">
      <w:pPr>
        <w:jc w:val="center"/>
        <w:rPr>
          <w:sz w:val="28"/>
          <w:szCs w:val="28"/>
          <w:u w:val="single"/>
        </w:rPr>
      </w:pPr>
    </w:p>
    <w:p w14:paraId="4AE64AD2" w14:textId="292B722A" w:rsidR="00B47C29" w:rsidRPr="00C43E6C" w:rsidRDefault="00C43E6C" w:rsidP="00B47C29">
      <w:pPr>
        <w:jc w:val="center"/>
        <w:rPr>
          <w:sz w:val="28"/>
          <w:szCs w:val="28"/>
        </w:rPr>
      </w:pPr>
      <w:r w:rsidRPr="00C43E6C">
        <w:rPr>
          <w:rFonts w:hint="eastAsia"/>
          <w:sz w:val="28"/>
          <w:szCs w:val="28"/>
        </w:rPr>
        <w:t>教务处制</w:t>
      </w:r>
    </w:p>
    <w:p w14:paraId="53E799B7" w14:textId="622136AD" w:rsidR="00B47C29" w:rsidRPr="001C6F10" w:rsidRDefault="00C61588" w:rsidP="00811EEA">
      <w:pPr>
        <w:spacing w:line="420" w:lineRule="exact"/>
        <w:jc w:val="center"/>
        <w:rPr>
          <w:rFonts w:ascii="宋体" w:eastAsia="宋体" w:hAnsi="宋体"/>
          <w:sz w:val="36"/>
          <w:szCs w:val="36"/>
        </w:rPr>
      </w:pPr>
      <w:r w:rsidRPr="001C6F10">
        <w:rPr>
          <w:rFonts w:ascii="宋体" w:eastAsia="宋体" w:hAnsi="宋体" w:hint="eastAsia"/>
          <w:sz w:val="36"/>
          <w:szCs w:val="36"/>
        </w:rPr>
        <w:lastRenderedPageBreak/>
        <w:t>扉页</w:t>
      </w:r>
    </w:p>
    <w:p w14:paraId="2F3B67FC" w14:textId="77777777" w:rsidR="001C6F10" w:rsidRPr="00811EEA" w:rsidRDefault="001C6F10" w:rsidP="00811EEA">
      <w:pPr>
        <w:spacing w:line="420" w:lineRule="exact"/>
        <w:jc w:val="center"/>
        <w:rPr>
          <w:rFonts w:ascii="宋体" w:eastAsia="宋体" w:hAnsi="宋体"/>
          <w:sz w:val="30"/>
          <w:szCs w:val="30"/>
        </w:rPr>
      </w:pPr>
    </w:p>
    <w:p w14:paraId="0268B67A" w14:textId="0387413C" w:rsidR="00C61588" w:rsidRPr="001C6F10" w:rsidRDefault="00C61588" w:rsidP="00342A7A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6F10">
        <w:rPr>
          <w:rFonts w:ascii="宋体" w:eastAsia="宋体" w:hAnsi="宋体" w:hint="eastAsia"/>
          <w:sz w:val="28"/>
          <w:szCs w:val="28"/>
        </w:rPr>
        <w:t>为培养德智体美劳全面发展的接班人，学校安排有顶岗实践教学环节，目的是落实《中共中央国务院关于全面加强新时代大中小学劳动教育的意见》《中共中央国务院关于进一步加强和改进大学生思想政治教育的意见》和《国务院办公厅关于深化产教融合的若干意见》等文件精神</w:t>
      </w:r>
      <w:r w:rsidR="003A52C3" w:rsidRPr="001C6F10">
        <w:rPr>
          <w:rFonts w:ascii="宋体" w:eastAsia="宋体" w:hAnsi="宋体" w:hint="eastAsia"/>
          <w:sz w:val="28"/>
          <w:szCs w:val="28"/>
        </w:rPr>
        <w:t>，培养学生精益求精</w:t>
      </w:r>
      <w:r w:rsidR="003677FB">
        <w:rPr>
          <w:rFonts w:ascii="宋体" w:eastAsia="宋体" w:hAnsi="宋体" w:hint="eastAsia"/>
          <w:sz w:val="28"/>
          <w:szCs w:val="28"/>
        </w:rPr>
        <w:t>、吃苦耐劳</w:t>
      </w:r>
      <w:r w:rsidR="003A52C3" w:rsidRPr="001C6F10">
        <w:rPr>
          <w:rFonts w:ascii="宋体" w:eastAsia="宋体" w:hAnsi="宋体" w:hint="eastAsia"/>
          <w:sz w:val="28"/>
          <w:szCs w:val="28"/>
        </w:rPr>
        <w:t>的工匠精神和爱岗敬业的劳动观，树立学生正确择业观。</w:t>
      </w:r>
    </w:p>
    <w:p w14:paraId="18C895A2" w14:textId="0FE18957" w:rsidR="001C6F10" w:rsidRPr="001C6F10" w:rsidRDefault="00C61588" w:rsidP="00CA5C01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6F10">
        <w:rPr>
          <w:rFonts w:ascii="宋体" w:eastAsia="宋体" w:hAnsi="宋体" w:hint="eastAsia"/>
          <w:sz w:val="28"/>
          <w:szCs w:val="28"/>
        </w:rPr>
        <w:t>学校实施劳动教育、社会实践、实习实训一体化，学生在顶岗实践环节，必须完成劳动教育、社会实践、</w:t>
      </w:r>
      <w:r w:rsidR="003677FB">
        <w:rPr>
          <w:rFonts w:ascii="宋体" w:eastAsia="宋体" w:hAnsi="宋体" w:hint="eastAsia"/>
          <w:sz w:val="28"/>
          <w:szCs w:val="28"/>
        </w:rPr>
        <w:t>研究性</w:t>
      </w:r>
      <w:r w:rsidRPr="001C6F10">
        <w:rPr>
          <w:rFonts w:ascii="宋体" w:eastAsia="宋体" w:hAnsi="宋体" w:hint="eastAsia"/>
          <w:sz w:val="28"/>
          <w:szCs w:val="28"/>
        </w:rPr>
        <w:t>实习等三项任务。</w:t>
      </w:r>
    </w:p>
    <w:p w14:paraId="1A5D706C" w14:textId="10460751" w:rsidR="001C6F10" w:rsidRPr="001C6F10" w:rsidRDefault="001C6F10" w:rsidP="00CA5C01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6F10">
        <w:rPr>
          <w:rFonts w:ascii="宋体" w:eastAsia="宋体" w:hAnsi="宋体" w:hint="eastAsia"/>
          <w:sz w:val="28"/>
          <w:szCs w:val="28"/>
        </w:rPr>
        <w:t>《太原工业学院学生顶岗实践手册》所含资料包括：</w:t>
      </w:r>
      <w:bookmarkStart w:id="0" w:name="_Hlk72307783"/>
      <w:r w:rsidRPr="001C6F10">
        <w:rPr>
          <w:rFonts w:ascii="宋体" w:eastAsia="宋体" w:hAnsi="宋体" w:hint="eastAsia"/>
          <w:sz w:val="28"/>
          <w:szCs w:val="28"/>
        </w:rPr>
        <w:t>顶岗实践承诺书</w:t>
      </w:r>
      <w:bookmarkEnd w:id="0"/>
      <w:r w:rsidRPr="001C6F10">
        <w:rPr>
          <w:rFonts w:ascii="宋体" w:eastAsia="宋体" w:hAnsi="宋体" w:hint="eastAsia"/>
          <w:sz w:val="28"/>
          <w:szCs w:val="28"/>
        </w:rPr>
        <w:t>、顶岗实践日志、本周工作思考与研究、每月教学环节与任务等。顶岗实践承诺书是每位学生对顶岗实践</w:t>
      </w:r>
      <w:proofErr w:type="gramStart"/>
      <w:r w:rsidRPr="001C6F10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Pr="001C6F10">
        <w:rPr>
          <w:rFonts w:ascii="宋体" w:eastAsia="宋体" w:hAnsi="宋体" w:hint="eastAsia"/>
          <w:sz w:val="28"/>
          <w:szCs w:val="28"/>
        </w:rPr>
        <w:t>的承诺，请每位学生认真阅读并签名。顶岗实践日记由学生本人如实、及时每日填写。</w:t>
      </w:r>
    </w:p>
    <w:p w14:paraId="31D8E63B" w14:textId="7683E13B" w:rsidR="004838F3" w:rsidRPr="001C6F10" w:rsidRDefault="004838F3" w:rsidP="00CA5C01">
      <w:pPr>
        <w:widowControl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1C6F10">
        <w:rPr>
          <w:rFonts w:ascii="宋体" w:eastAsia="宋体" w:hAnsi="宋体" w:hint="eastAsia"/>
          <w:sz w:val="28"/>
          <w:szCs w:val="28"/>
        </w:rPr>
        <w:t>本手册由教务处下发，学生也可从教务处网页下载后双面打印，每位学生应按要求填写，</w:t>
      </w:r>
      <w:proofErr w:type="gramStart"/>
      <w:r w:rsidRPr="001C6F10">
        <w:rPr>
          <w:rFonts w:ascii="宋体" w:eastAsia="宋体" w:hAnsi="宋体" w:hint="eastAsia"/>
          <w:sz w:val="28"/>
          <w:szCs w:val="28"/>
        </w:rPr>
        <w:t>交</w:t>
      </w:r>
      <w:r w:rsidR="001C6F10" w:rsidRPr="001C6F10">
        <w:rPr>
          <w:rFonts w:ascii="宋体" w:eastAsia="宋体" w:hAnsi="宋体" w:hint="eastAsia"/>
          <w:sz w:val="28"/>
          <w:szCs w:val="28"/>
        </w:rPr>
        <w:t>实践</w:t>
      </w:r>
      <w:proofErr w:type="gramEnd"/>
      <w:r w:rsidRPr="001C6F10">
        <w:rPr>
          <w:rFonts w:ascii="宋体" w:eastAsia="宋体" w:hAnsi="宋体" w:hint="eastAsia"/>
          <w:sz w:val="28"/>
          <w:szCs w:val="28"/>
        </w:rPr>
        <w:t>单位鉴定盖章，于</w:t>
      </w:r>
      <w:r w:rsidR="001C6F10" w:rsidRPr="001C6F10">
        <w:rPr>
          <w:rFonts w:ascii="宋体" w:eastAsia="宋体" w:hAnsi="宋体" w:hint="eastAsia"/>
          <w:sz w:val="28"/>
          <w:szCs w:val="28"/>
        </w:rPr>
        <w:t>实践</w:t>
      </w:r>
      <w:r w:rsidRPr="001C6F10">
        <w:rPr>
          <w:rFonts w:ascii="宋体" w:eastAsia="宋体" w:hAnsi="宋体" w:hint="eastAsia"/>
          <w:sz w:val="28"/>
          <w:szCs w:val="28"/>
        </w:rPr>
        <w:t>结束后</w:t>
      </w:r>
      <w:proofErr w:type="gramStart"/>
      <w:r w:rsidRPr="001C6F10">
        <w:rPr>
          <w:rFonts w:ascii="宋体" w:eastAsia="宋体" w:hAnsi="宋体" w:hint="eastAsia"/>
          <w:sz w:val="28"/>
          <w:szCs w:val="28"/>
        </w:rPr>
        <w:t>交指导</w:t>
      </w:r>
      <w:proofErr w:type="gramEnd"/>
      <w:r w:rsidRPr="001C6F10">
        <w:rPr>
          <w:rFonts w:ascii="宋体" w:eastAsia="宋体" w:hAnsi="宋体" w:hint="eastAsia"/>
          <w:sz w:val="28"/>
          <w:szCs w:val="28"/>
        </w:rPr>
        <w:t>老师。</w:t>
      </w:r>
    </w:p>
    <w:p w14:paraId="1278C068" w14:textId="2091520C" w:rsidR="004838F3" w:rsidRDefault="004838F3" w:rsidP="00CA5C01">
      <w:pPr>
        <w:widowControl/>
        <w:spacing w:line="360" w:lineRule="auto"/>
        <w:rPr>
          <w:szCs w:val="21"/>
        </w:rPr>
      </w:pPr>
    </w:p>
    <w:p w14:paraId="0205638A" w14:textId="23C85C0F" w:rsidR="00342A7A" w:rsidRDefault="00342A7A" w:rsidP="00811EEA">
      <w:pPr>
        <w:widowControl/>
        <w:spacing w:line="420" w:lineRule="exact"/>
        <w:jc w:val="left"/>
        <w:rPr>
          <w:szCs w:val="21"/>
        </w:rPr>
      </w:pPr>
    </w:p>
    <w:p w14:paraId="58806465" w14:textId="50986955" w:rsidR="00342A7A" w:rsidRDefault="00342A7A" w:rsidP="00811EEA">
      <w:pPr>
        <w:widowControl/>
        <w:spacing w:line="420" w:lineRule="exact"/>
        <w:jc w:val="left"/>
        <w:rPr>
          <w:szCs w:val="21"/>
        </w:rPr>
      </w:pPr>
    </w:p>
    <w:p w14:paraId="529ADC3D" w14:textId="3C647E15" w:rsidR="00342A7A" w:rsidRDefault="00342A7A" w:rsidP="00811EEA">
      <w:pPr>
        <w:widowControl/>
        <w:spacing w:line="420" w:lineRule="exact"/>
        <w:jc w:val="left"/>
        <w:rPr>
          <w:szCs w:val="21"/>
        </w:rPr>
      </w:pPr>
    </w:p>
    <w:p w14:paraId="7645C9F6" w14:textId="6E61D681" w:rsidR="001C6F10" w:rsidRDefault="001C6F10" w:rsidP="00811EEA">
      <w:pPr>
        <w:widowControl/>
        <w:spacing w:line="420" w:lineRule="exact"/>
        <w:jc w:val="left"/>
        <w:rPr>
          <w:szCs w:val="21"/>
        </w:rPr>
      </w:pPr>
    </w:p>
    <w:p w14:paraId="3A6F01AF" w14:textId="4FA062ED" w:rsidR="001C6F10" w:rsidRDefault="001C6F10" w:rsidP="00811EEA">
      <w:pPr>
        <w:widowControl/>
        <w:spacing w:line="420" w:lineRule="exact"/>
        <w:jc w:val="left"/>
        <w:rPr>
          <w:szCs w:val="21"/>
        </w:rPr>
      </w:pPr>
    </w:p>
    <w:p w14:paraId="56FFFB75" w14:textId="355E9DC8" w:rsidR="001C6F10" w:rsidRDefault="001C6F10" w:rsidP="00811EEA">
      <w:pPr>
        <w:widowControl/>
        <w:spacing w:line="420" w:lineRule="exact"/>
        <w:jc w:val="left"/>
        <w:rPr>
          <w:szCs w:val="21"/>
        </w:rPr>
      </w:pPr>
    </w:p>
    <w:p w14:paraId="1A3DF4E9" w14:textId="77777777" w:rsidR="001C6F10" w:rsidRPr="001C6F10" w:rsidRDefault="001C6F10" w:rsidP="00811EEA">
      <w:pPr>
        <w:widowControl/>
        <w:spacing w:line="420" w:lineRule="exact"/>
        <w:jc w:val="left"/>
        <w:rPr>
          <w:szCs w:val="21"/>
        </w:rPr>
      </w:pPr>
    </w:p>
    <w:p w14:paraId="2FDAA9DE" w14:textId="3CAB86D0" w:rsidR="00B47C29" w:rsidRDefault="00342A7A" w:rsidP="00811EEA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顶岗实践</w:t>
      </w:r>
      <w:r w:rsidR="00B47C29">
        <w:rPr>
          <w:rFonts w:hint="eastAsia"/>
          <w:sz w:val="28"/>
          <w:szCs w:val="28"/>
        </w:rPr>
        <w:t>承诺书</w:t>
      </w:r>
    </w:p>
    <w:p w14:paraId="04FFC645" w14:textId="77777777" w:rsidR="00342A7A" w:rsidRDefault="00342A7A" w:rsidP="00811EEA">
      <w:pPr>
        <w:spacing w:line="420" w:lineRule="exact"/>
        <w:jc w:val="center"/>
        <w:rPr>
          <w:sz w:val="28"/>
          <w:szCs w:val="28"/>
        </w:rPr>
      </w:pPr>
    </w:p>
    <w:p w14:paraId="6B9E9565" w14:textId="7A40E142" w:rsidR="00062790" w:rsidRPr="00E47830" w:rsidRDefault="00062790" w:rsidP="00E47830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7830">
        <w:rPr>
          <w:rFonts w:ascii="宋体" w:eastAsia="宋体" w:hAnsi="宋体"/>
          <w:sz w:val="24"/>
          <w:szCs w:val="24"/>
        </w:rPr>
        <w:t>本人已经认真阅读本手册有关内容。在</w:t>
      </w:r>
      <w:r w:rsidR="00CA5C01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期间，本人保证做到以下条款</w:t>
      </w:r>
      <w:r w:rsidR="003B7947" w:rsidRPr="00E47830">
        <w:rPr>
          <w:rFonts w:ascii="宋体" w:eastAsia="宋体" w:hAnsi="宋体" w:hint="eastAsia"/>
          <w:sz w:val="24"/>
          <w:szCs w:val="24"/>
        </w:rPr>
        <w:t>：</w:t>
      </w:r>
    </w:p>
    <w:p w14:paraId="574AAE1F" w14:textId="02982B79" w:rsidR="00B47C29" w:rsidRDefault="00062790" w:rsidP="00E47830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7830">
        <w:rPr>
          <w:rFonts w:ascii="宋体" w:eastAsia="宋体" w:hAnsi="宋体"/>
          <w:sz w:val="24"/>
          <w:szCs w:val="24"/>
        </w:rPr>
        <w:t>一、严格遵守学院</w:t>
      </w:r>
      <w:r w:rsidR="00CA5C01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有关规章制度，按照要求认真完成</w:t>
      </w:r>
      <w:r w:rsidR="00CA5C01" w:rsidRPr="00E47830">
        <w:rPr>
          <w:rFonts w:ascii="宋体" w:eastAsia="宋体" w:hAnsi="宋体" w:hint="eastAsia"/>
          <w:sz w:val="24"/>
          <w:szCs w:val="24"/>
        </w:rPr>
        <w:t>实践各项</w:t>
      </w:r>
      <w:r w:rsidRPr="00E47830">
        <w:rPr>
          <w:rFonts w:ascii="宋体" w:eastAsia="宋体" w:hAnsi="宋体"/>
          <w:sz w:val="24"/>
          <w:szCs w:val="24"/>
        </w:rPr>
        <w:t>任务，如参加顶岗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时间不足学校规定时间三分之一者，不予评定</w:t>
      </w:r>
      <w:r w:rsidR="00CA5C01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成绩。</w:t>
      </w:r>
      <w:r w:rsidRPr="00E47830">
        <w:rPr>
          <w:rFonts w:ascii="宋体" w:eastAsia="宋体" w:hAnsi="宋体"/>
          <w:sz w:val="24"/>
          <w:szCs w:val="24"/>
        </w:rPr>
        <w:br/>
      </w: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二、严格遵守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单位的各项管理规定，服从分配</w:t>
      </w:r>
      <w:r w:rsidR="003B7947" w:rsidRPr="00E47830">
        <w:rPr>
          <w:rFonts w:ascii="宋体" w:eastAsia="宋体" w:hAnsi="宋体" w:hint="eastAsia"/>
          <w:sz w:val="24"/>
          <w:szCs w:val="24"/>
        </w:rPr>
        <w:t>，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期内如需变更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单位，先征得学校同意并取得</w:t>
      </w:r>
      <w:proofErr w:type="gramStart"/>
      <w:r w:rsidRPr="00E47830">
        <w:rPr>
          <w:rFonts w:ascii="宋体" w:eastAsia="宋体" w:hAnsi="宋体"/>
          <w:sz w:val="24"/>
          <w:szCs w:val="24"/>
        </w:rPr>
        <w:t>原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proofErr w:type="gramEnd"/>
      <w:r w:rsidRPr="00E47830">
        <w:rPr>
          <w:rFonts w:ascii="宋体" w:eastAsia="宋体" w:hAnsi="宋体"/>
          <w:sz w:val="24"/>
          <w:szCs w:val="24"/>
        </w:rPr>
        <w:t>单位的谅解。如擅自离开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单位，同意按照</w:t>
      </w:r>
      <w:r w:rsidR="00CA5C01" w:rsidRPr="00E47830">
        <w:rPr>
          <w:rFonts w:ascii="宋体" w:eastAsia="宋体" w:hAnsi="宋体" w:hint="eastAsia"/>
          <w:sz w:val="24"/>
          <w:szCs w:val="24"/>
        </w:rPr>
        <w:t>学校</w:t>
      </w:r>
      <w:r w:rsidRPr="00E47830">
        <w:rPr>
          <w:rFonts w:ascii="宋体" w:eastAsia="宋体" w:hAnsi="宋体"/>
          <w:sz w:val="24"/>
          <w:szCs w:val="24"/>
        </w:rPr>
        <w:t>管理的有关规定处理。擅自离岗期间发生的一切问题由本人负责。</w:t>
      </w:r>
      <w:r w:rsidRPr="00E47830">
        <w:rPr>
          <w:rFonts w:ascii="宋体" w:eastAsia="宋体" w:hAnsi="宋体"/>
          <w:sz w:val="24"/>
          <w:szCs w:val="24"/>
        </w:rPr>
        <w:br/>
      </w: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三、按规定填写</w:t>
      </w:r>
      <w:r w:rsidR="00CA5C01" w:rsidRPr="00E47830">
        <w:rPr>
          <w:rFonts w:ascii="宋体" w:eastAsia="宋体" w:hAnsi="宋体" w:hint="eastAsia"/>
          <w:sz w:val="24"/>
          <w:szCs w:val="24"/>
        </w:rPr>
        <w:t>顶岗实践日志</w:t>
      </w:r>
      <w:r w:rsidRPr="00E47830">
        <w:rPr>
          <w:rFonts w:ascii="宋体" w:eastAsia="宋体" w:hAnsi="宋体"/>
          <w:sz w:val="24"/>
          <w:szCs w:val="24"/>
        </w:rPr>
        <w:t>，按时上交</w:t>
      </w:r>
      <w:r w:rsidR="00CA5C01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手册所含全部</w:t>
      </w:r>
      <w:r w:rsidR="00CA5C01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资料。如严重违反</w:t>
      </w:r>
      <w:r w:rsidR="00E47830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纪律，被</w:t>
      </w:r>
      <w:r w:rsidR="00E47830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单位终止</w:t>
      </w:r>
      <w:r w:rsidR="00E47830" w:rsidRPr="00E47830">
        <w:rPr>
          <w:rFonts w:ascii="宋体" w:eastAsia="宋体" w:hAnsi="宋体" w:hint="eastAsia"/>
          <w:sz w:val="24"/>
          <w:szCs w:val="24"/>
        </w:rPr>
        <w:t>实践</w:t>
      </w:r>
      <w:r w:rsidRPr="00E47830">
        <w:rPr>
          <w:rFonts w:ascii="宋体" w:eastAsia="宋体" w:hAnsi="宋体"/>
          <w:sz w:val="24"/>
          <w:szCs w:val="24"/>
        </w:rPr>
        <w:t>或造成恶劣影响，同意</w:t>
      </w:r>
      <w:r w:rsidR="00E47830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成绩按不及格处理</w:t>
      </w:r>
      <w:r w:rsidR="00E47830" w:rsidRPr="00E47830">
        <w:rPr>
          <w:rFonts w:ascii="宋体" w:eastAsia="宋体" w:hAnsi="宋体" w:hint="eastAsia"/>
          <w:sz w:val="24"/>
          <w:szCs w:val="24"/>
        </w:rPr>
        <w:t>，</w:t>
      </w:r>
      <w:r w:rsidRPr="00E47830">
        <w:rPr>
          <w:rFonts w:ascii="宋体" w:eastAsia="宋体" w:hAnsi="宋体"/>
          <w:sz w:val="24"/>
          <w:szCs w:val="24"/>
        </w:rPr>
        <w:t>如无故不按时完成</w:t>
      </w:r>
      <w:r w:rsidR="00E47830" w:rsidRPr="00E47830">
        <w:rPr>
          <w:rFonts w:ascii="宋体" w:eastAsia="宋体" w:hAnsi="宋体" w:hint="eastAsia"/>
          <w:sz w:val="24"/>
          <w:szCs w:val="24"/>
        </w:rPr>
        <w:t>相关实践任务、实践材料</w:t>
      </w:r>
      <w:r w:rsidRPr="00E47830">
        <w:rPr>
          <w:rFonts w:ascii="宋体" w:eastAsia="宋体" w:hAnsi="宋体"/>
          <w:sz w:val="24"/>
          <w:szCs w:val="24"/>
        </w:rPr>
        <w:t>者，同意</w:t>
      </w:r>
      <w:r w:rsidR="00E47830" w:rsidRPr="00E47830">
        <w:rPr>
          <w:rFonts w:ascii="宋体" w:eastAsia="宋体" w:hAnsi="宋体" w:hint="eastAsia"/>
          <w:sz w:val="24"/>
          <w:szCs w:val="24"/>
        </w:rPr>
        <w:t>顶岗实践</w:t>
      </w:r>
      <w:r w:rsidRPr="00E47830">
        <w:rPr>
          <w:rFonts w:ascii="宋体" w:eastAsia="宋体" w:hAnsi="宋体"/>
          <w:sz w:val="24"/>
          <w:szCs w:val="24"/>
        </w:rPr>
        <w:t>成绩按不及格处理。</w:t>
      </w:r>
      <w:r w:rsidRPr="00E47830">
        <w:rPr>
          <w:rFonts w:ascii="宋体" w:eastAsia="宋体" w:hAnsi="宋体"/>
          <w:sz w:val="24"/>
          <w:szCs w:val="24"/>
        </w:rPr>
        <w:br/>
      </w: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四、严格遵守职业工作规范和设备操作规程，提高安全意识，切实保护人身、财物安全，保守单位机密。</w:t>
      </w:r>
      <w:r w:rsidRPr="00E47830">
        <w:rPr>
          <w:rFonts w:ascii="宋体" w:eastAsia="宋体" w:hAnsi="宋体"/>
          <w:sz w:val="24"/>
          <w:szCs w:val="24"/>
        </w:rPr>
        <w:br/>
      </w: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五、节假日、休息日期间</w:t>
      </w:r>
      <w:r w:rsidR="003B7947" w:rsidRPr="00E47830">
        <w:rPr>
          <w:rFonts w:ascii="宋体" w:eastAsia="宋体" w:hAnsi="宋体" w:hint="eastAsia"/>
          <w:sz w:val="24"/>
          <w:szCs w:val="24"/>
        </w:rPr>
        <w:t>，</w:t>
      </w:r>
      <w:r w:rsidRPr="00E47830">
        <w:rPr>
          <w:rFonts w:ascii="宋体" w:eastAsia="宋体" w:hAnsi="宋体"/>
          <w:sz w:val="24"/>
          <w:szCs w:val="24"/>
        </w:rPr>
        <w:t>本人对自身的人身及财产安全负责。</w:t>
      </w:r>
      <w:r w:rsidRPr="00E47830">
        <w:rPr>
          <w:rFonts w:ascii="宋体" w:eastAsia="宋体" w:hAnsi="宋体"/>
          <w:sz w:val="24"/>
          <w:szCs w:val="24"/>
        </w:rPr>
        <w:br/>
      </w: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六、加强与辅导员及校内指导教师的联系，到岗后三天内报告辅导员</w:t>
      </w:r>
      <w:r w:rsidR="003B7947" w:rsidRPr="00E47830">
        <w:rPr>
          <w:rFonts w:ascii="宋体" w:eastAsia="宋体" w:hAnsi="宋体" w:hint="eastAsia"/>
          <w:sz w:val="24"/>
          <w:szCs w:val="24"/>
        </w:rPr>
        <w:t>；</w:t>
      </w:r>
      <w:r w:rsidRPr="00E47830">
        <w:rPr>
          <w:rFonts w:ascii="宋体" w:eastAsia="宋体" w:hAnsi="宋体"/>
          <w:sz w:val="24"/>
          <w:szCs w:val="24"/>
        </w:rPr>
        <w:t>每</w:t>
      </w:r>
      <w:r w:rsidR="00BD60CA">
        <w:rPr>
          <w:rFonts w:ascii="宋体" w:eastAsia="宋体" w:hAnsi="宋体" w:hint="eastAsia"/>
          <w:sz w:val="24"/>
          <w:szCs w:val="24"/>
        </w:rPr>
        <w:t>周</w:t>
      </w:r>
      <w:r w:rsidRPr="00E47830">
        <w:rPr>
          <w:rFonts w:ascii="宋体" w:eastAsia="宋体" w:hAnsi="宋体"/>
          <w:sz w:val="24"/>
          <w:szCs w:val="24"/>
        </w:rPr>
        <w:t>至少一次通过电话、手机短信、QQ留言、电子邮件等方式与辅导员联系</w:t>
      </w:r>
      <w:r w:rsidR="003B7947" w:rsidRPr="00E47830">
        <w:rPr>
          <w:rFonts w:ascii="宋体" w:eastAsia="宋体" w:hAnsi="宋体" w:hint="eastAsia"/>
          <w:sz w:val="24"/>
          <w:szCs w:val="24"/>
        </w:rPr>
        <w:t>；</w:t>
      </w:r>
      <w:r w:rsidRPr="00E47830">
        <w:rPr>
          <w:rFonts w:ascii="宋体" w:eastAsia="宋体" w:hAnsi="宋体"/>
          <w:sz w:val="24"/>
          <w:szCs w:val="24"/>
        </w:rPr>
        <w:t>保持通讯工具的畅通，如更改联系方式及时报辅导员登记。</w:t>
      </w:r>
    </w:p>
    <w:p w14:paraId="22C8624D" w14:textId="28DDA26B" w:rsidR="00BD60CA" w:rsidRPr="00BD60CA" w:rsidRDefault="00BD60CA" w:rsidP="00E47830">
      <w:pPr>
        <w:widowControl/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七、学生应及时回应定位、打卡等检查，如有三分之一</w:t>
      </w:r>
      <w:proofErr w:type="gramStart"/>
      <w:r>
        <w:rPr>
          <w:rFonts w:ascii="宋体" w:eastAsia="宋体" w:hAnsi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hint="eastAsia"/>
          <w:sz w:val="24"/>
          <w:szCs w:val="24"/>
        </w:rPr>
        <w:t>回应或三分之一时间定位不在工作岗位，顶岗实践成绩按不及格处理。</w:t>
      </w:r>
    </w:p>
    <w:p w14:paraId="0214386E" w14:textId="77777777" w:rsidR="00E47830" w:rsidRPr="00E47830" w:rsidRDefault="00E47830" w:rsidP="00E47830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55CDF45" w14:textId="6E6DB70C" w:rsidR="003B7947" w:rsidRPr="00E47830" w:rsidRDefault="003B7947" w:rsidP="00E47830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7830">
        <w:rPr>
          <w:rFonts w:ascii="宋体" w:eastAsia="宋体" w:hAnsi="宋体" w:hint="eastAsia"/>
          <w:sz w:val="24"/>
          <w:szCs w:val="24"/>
        </w:rPr>
        <w:t xml:space="preserve">本人联系电话： </w:t>
      </w:r>
      <w:r w:rsidRPr="00E47830">
        <w:rPr>
          <w:rFonts w:ascii="宋体" w:eastAsia="宋体" w:hAnsi="宋体"/>
          <w:sz w:val="24"/>
          <w:szCs w:val="24"/>
        </w:rPr>
        <w:t xml:space="preserve">                     </w:t>
      </w:r>
      <w:r w:rsidRPr="00E47830">
        <w:rPr>
          <w:rFonts w:ascii="宋体" w:eastAsia="宋体" w:hAnsi="宋体" w:hint="eastAsia"/>
          <w:sz w:val="24"/>
          <w:szCs w:val="24"/>
        </w:rPr>
        <w:t>家庭联系电话：</w:t>
      </w:r>
    </w:p>
    <w:p w14:paraId="353C0E2B" w14:textId="436BD1BC" w:rsidR="003B7947" w:rsidRPr="00E47830" w:rsidRDefault="003B7947" w:rsidP="00E47830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                                </w:t>
      </w:r>
      <w:r w:rsidRPr="00E47830">
        <w:rPr>
          <w:rFonts w:ascii="宋体" w:eastAsia="宋体" w:hAnsi="宋体" w:hint="eastAsia"/>
          <w:sz w:val="24"/>
          <w:szCs w:val="24"/>
        </w:rPr>
        <w:t>承诺人签名：</w:t>
      </w:r>
    </w:p>
    <w:p w14:paraId="1A59FAA2" w14:textId="561D0835" w:rsidR="003B7947" w:rsidRPr="00E47830" w:rsidRDefault="003B7947" w:rsidP="00E47830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47830">
        <w:rPr>
          <w:rFonts w:ascii="宋体" w:eastAsia="宋体" w:hAnsi="宋体" w:hint="eastAsia"/>
          <w:sz w:val="24"/>
          <w:szCs w:val="24"/>
        </w:rPr>
        <w:t xml:space="preserve"> </w:t>
      </w:r>
      <w:r w:rsidRPr="00E47830">
        <w:rPr>
          <w:rFonts w:ascii="宋体" w:eastAsia="宋体" w:hAnsi="宋体"/>
          <w:sz w:val="24"/>
          <w:szCs w:val="24"/>
        </w:rPr>
        <w:t xml:space="preserve">                                      </w:t>
      </w:r>
      <w:r w:rsidRPr="00E47830">
        <w:rPr>
          <w:rFonts w:ascii="宋体" w:eastAsia="宋体" w:hAnsi="宋体" w:hint="eastAsia"/>
          <w:sz w:val="24"/>
          <w:szCs w:val="24"/>
        </w:rPr>
        <w:t xml:space="preserve">年 </w:t>
      </w:r>
      <w:r w:rsidRPr="00E47830">
        <w:rPr>
          <w:rFonts w:ascii="宋体" w:eastAsia="宋体" w:hAnsi="宋体"/>
          <w:sz w:val="24"/>
          <w:szCs w:val="24"/>
        </w:rPr>
        <w:t xml:space="preserve">  </w:t>
      </w:r>
      <w:r w:rsidRPr="00E47830">
        <w:rPr>
          <w:rFonts w:ascii="宋体" w:eastAsia="宋体" w:hAnsi="宋体" w:hint="eastAsia"/>
          <w:sz w:val="24"/>
          <w:szCs w:val="24"/>
        </w:rPr>
        <w:t xml:space="preserve">月 </w:t>
      </w:r>
      <w:r w:rsidRPr="00E47830">
        <w:rPr>
          <w:rFonts w:ascii="宋体" w:eastAsia="宋体" w:hAnsi="宋体"/>
          <w:sz w:val="24"/>
          <w:szCs w:val="24"/>
        </w:rPr>
        <w:t xml:space="preserve">  </w:t>
      </w:r>
      <w:r w:rsidRPr="00E47830">
        <w:rPr>
          <w:rFonts w:ascii="宋体" w:eastAsia="宋体" w:hAnsi="宋体" w:hint="eastAsia"/>
          <w:sz w:val="24"/>
          <w:szCs w:val="24"/>
        </w:rPr>
        <w:t>日</w:t>
      </w:r>
    </w:p>
    <w:p w14:paraId="092DEB8D" w14:textId="0697728D" w:rsidR="00062790" w:rsidRPr="00811EEA" w:rsidRDefault="00062790" w:rsidP="00E47830">
      <w:pPr>
        <w:widowControl/>
        <w:spacing w:line="360" w:lineRule="auto"/>
        <w:rPr>
          <w:rFonts w:ascii="宋体" w:eastAsia="宋体" w:hAnsi="宋体"/>
          <w:sz w:val="28"/>
          <w:szCs w:val="28"/>
        </w:rPr>
      </w:pPr>
      <w:r w:rsidRPr="00893C2E">
        <w:rPr>
          <w:rFonts w:ascii="宋体" w:eastAsia="宋体" w:hAnsi="宋体"/>
          <w:sz w:val="28"/>
          <w:szCs w:val="28"/>
        </w:rPr>
        <w:br w:type="page"/>
      </w:r>
    </w:p>
    <w:p w14:paraId="7767D1FF" w14:textId="56F924FF" w:rsidR="00B47C29" w:rsidRPr="00811EEA" w:rsidRDefault="001C6F10" w:rsidP="00811EE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 xml:space="preserve"> 顶岗</w:t>
      </w:r>
      <w:r w:rsidR="00B47C29"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47C29" w:rsidRPr="00811EEA" w14:paraId="39C72E7E" w14:textId="77777777" w:rsidTr="00811EEA">
        <w:tc>
          <w:tcPr>
            <w:tcW w:w="1129" w:type="dxa"/>
          </w:tcPr>
          <w:p w14:paraId="6E0A3724" w14:textId="7849DB3D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18F23F9D" w14:textId="6A3E5FE9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207F344B" w14:textId="142A165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4B05D4F2" w14:textId="5B730F25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47C29" w:rsidRPr="00811EEA" w14:paraId="1D965EC7" w14:textId="77777777" w:rsidTr="000A2324">
        <w:trPr>
          <w:trHeight w:hRule="exact" w:val="1644"/>
        </w:trPr>
        <w:tc>
          <w:tcPr>
            <w:tcW w:w="1129" w:type="dxa"/>
          </w:tcPr>
          <w:p w14:paraId="294F64CD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DADBD2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2FEED8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1EA88FF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7C29" w:rsidRPr="00811EEA" w14:paraId="128F9F4B" w14:textId="77777777" w:rsidTr="000A2324">
        <w:trPr>
          <w:trHeight w:hRule="exact" w:val="1644"/>
        </w:trPr>
        <w:tc>
          <w:tcPr>
            <w:tcW w:w="1129" w:type="dxa"/>
          </w:tcPr>
          <w:p w14:paraId="2CBEBE5B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C996D2C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FDE8BC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BD62D2A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7C29" w:rsidRPr="00811EEA" w14:paraId="51038471" w14:textId="77777777" w:rsidTr="000A2324">
        <w:trPr>
          <w:trHeight w:hRule="exact" w:val="1644"/>
        </w:trPr>
        <w:tc>
          <w:tcPr>
            <w:tcW w:w="1129" w:type="dxa"/>
          </w:tcPr>
          <w:p w14:paraId="2ADEBD9D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1D00CF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B4D7B1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9C3A0FB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7C29" w:rsidRPr="00811EEA" w14:paraId="099A5CC4" w14:textId="77777777" w:rsidTr="000A2324">
        <w:trPr>
          <w:trHeight w:hRule="exact" w:val="1644"/>
        </w:trPr>
        <w:tc>
          <w:tcPr>
            <w:tcW w:w="1129" w:type="dxa"/>
          </w:tcPr>
          <w:p w14:paraId="0EFCB2ED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68F9B4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402C6E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DF56116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1EEA" w:rsidRPr="00811EEA" w14:paraId="55412CA5" w14:textId="77777777" w:rsidTr="000A2324">
        <w:trPr>
          <w:trHeight w:hRule="exact" w:val="1644"/>
        </w:trPr>
        <w:tc>
          <w:tcPr>
            <w:tcW w:w="1129" w:type="dxa"/>
          </w:tcPr>
          <w:p w14:paraId="0D5BF65A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06876F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186624C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B75E78E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47C29" w:rsidRPr="00811EEA" w14:paraId="7EBB2D11" w14:textId="77777777" w:rsidTr="000A2324">
        <w:trPr>
          <w:trHeight w:hRule="exact" w:val="1644"/>
        </w:trPr>
        <w:tc>
          <w:tcPr>
            <w:tcW w:w="1129" w:type="dxa"/>
          </w:tcPr>
          <w:p w14:paraId="01E58188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A6E5F8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D13158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95EA3B5" w14:textId="77777777" w:rsidR="00B47C29" w:rsidRPr="00811EEA" w:rsidRDefault="00B47C29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1EEA" w:rsidRPr="00811EEA" w14:paraId="59AF1823" w14:textId="77777777" w:rsidTr="000A2324">
        <w:trPr>
          <w:trHeight w:hRule="exact" w:val="1644"/>
        </w:trPr>
        <w:tc>
          <w:tcPr>
            <w:tcW w:w="1129" w:type="dxa"/>
          </w:tcPr>
          <w:p w14:paraId="4A94A36D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4E6517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88EAB0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CA038C7" w14:textId="77777777" w:rsidR="00811EEA" w:rsidRPr="00811EEA" w:rsidRDefault="00811EEA" w:rsidP="00B47C2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F3644D4" w14:textId="4FFB38B4" w:rsidR="00811EEA" w:rsidRDefault="00811EEA" w:rsidP="00811EEA">
      <w:pPr>
        <w:rPr>
          <w:sz w:val="28"/>
          <w:szCs w:val="28"/>
        </w:rPr>
      </w:pPr>
    </w:p>
    <w:p w14:paraId="32542746" w14:textId="2264BCB2" w:rsidR="00811EEA" w:rsidRDefault="00811EEA" w:rsidP="00811EE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0DA7B91B" w14:textId="01B9E5BB" w:rsidR="00811EEA" w:rsidRDefault="00811EEA" w:rsidP="00811EE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11EEA" w14:paraId="16C15682" w14:textId="77777777" w:rsidTr="000A2324">
        <w:trPr>
          <w:trHeight w:val="11907"/>
        </w:trPr>
        <w:tc>
          <w:tcPr>
            <w:tcW w:w="8296" w:type="dxa"/>
          </w:tcPr>
          <w:p w14:paraId="15C27384" w14:textId="783F4631" w:rsidR="003677FB" w:rsidRDefault="003677FB" w:rsidP="00764C5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</w:t>
            </w:r>
            <w:r w:rsidR="00B96CA5">
              <w:rPr>
                <w:rFonts w:ascii="宋体" w:eastAsia="宋体" w:hAnsi="宋体" w:hint="eastAsia"/>
                <w:sz w:val="28"/>
                <w:szCs w:val="28"/>
              </w:rPr>
              <w:t>需根据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学生在一周内</w:t>
            </w:r>
            <w:r w:rsidR="00B96CA5">
              <w:rPr>
                <w:rFonts w:ascii="宋体" w:eastAsia="宋体" w:hAnsi="宋体" w:hint="eastAsia"/>
                <w:sz w:val="28"/>
                <w:szCs w:val="28"/>
              </w:rPr>
              <w:t>顶岗实践中遇到的问题（包括工作岗位、企业管理、生产技术等方面的问题），及针对性的思考填写本表。</w:t>
            </w:r>
          </w:p>
          <w:p w14:paraId="2C1CCA21" w14:textId="424C260E" w:rsidR="00811EEA" w:rsidRDefault="00811EEA" w:rsidP="00B96CA5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2617EEEE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152C0BB" w14:textId="502A232F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2A761D9A" w14:textId="105A72F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78F93549" w14:textId="62EDB7DC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54B36DE1" w14:textId="028B2D5B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0579CA7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17417701" w14:textId="2745367A" w:rsidR="00811EEA" w:rsidRPr="00B96CA5" w:rsidRDefault="00811EEA" w:rsidP="00B96CA5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1E2C5F00" w14:textId="1ED8FAEC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51F03E2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798A4EF" w14:textId="3A69C173" w:rsidR="00764C57" w:rsidRPr="00764C57" w:rsidRDefault="00764C57" w:rsidP="00764C5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5D12011B" w14:textId="3A5E150A" w:rsidR="00764C57" w:rsidRPr="00764C57" w:rsidRDefault="00764C57" w:rsidP="00764C5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53AEE610" w14:textId="5856FFF2" w:rsidR="00811EEA" w:rsidRDefault="00811EEA" w:rsidP="00811EEA">
      <w:pPr>
        <w:jc w:val="left"/>
        <w:rPr>
          <w:rFonts w:ascii="宋体" w:eastAsia="宋体" w:hAnsi="宋体"/>
          <w:sz w:val="28"/>
          <w:szCs w:val="28"/>
        </w:rPr>
      </w:pPr>
    </w:p>
    <w:p w14:paraId="67AE3DFA" w14:textId="15B438BA" w:rsidR="000A2324" w:rsidRPr="00811EEA" w:rsidRDefault="001C6F10" w:rsidP="000A2324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="000A2324"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0A2324" w:rsidRPr="00811EEA" w14:paraId="549EBA94" w14:textId="77777777" w:rsidTr="00B96CA5">
        <w:tc>
          <w:tcPr>
            <w:tcW w:w="1129" w:type="dxa"/>
          </w:tcPr>
          <w:p w14:paraId="228C96E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068527A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3D4E28E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7A84D2F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0A2324" w:rsidRPr="00811EEA" w14:paraId="366F6CFA" w14:textId="77777777" w:rsidTr="00B96CA5">
        <w:trPr>
          <w:trHeight w:hRule="exact" w:val="1644"/>
        </w:trPr>
        <w:tc>
          <w:tcPr>
            <w:tcW w:w="1129" w:type="dxa"/>
          </w:tcPr>
          <w:p w14:paraId="6868A00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D0D5D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A9292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29D451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0F6B7823" w14:textId="77777777" w:rsidTr="00B96CA5">
        <w:trPr>
          <w:trHeight w:hRule="exact" w:val="1644"/>
        </w:trPr>
        <w:tc>
          <w:tcPr>
            <w:tcW w:w="1129" w:type="dxa"/>
          </w:tcPr>
          <w:p w14:paraId="6BB4777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5785A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AFB396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489396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4AE2FD94" w14:textId="77777777" w:rsidTr="00B96CA5">
        <w:trPr>
          <w:trHeight w:hRule="exact" w:val="1644"/>
        </w:trPr>
        <w:tc>
          <w:tcPr>
            <w:tcW w:w="1129" w:type="dxa"/>
          </w:tcPr>
          <w:p w14:paraId="28ECA325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3B8069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B9F7F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B698A13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4026AD20" w14:textId="77777777" w:rsidTr="00B96CA5">
        <w:trPr>
          <w:trHeight w:hRule="exact" w:val="1644"/>
        </w:trPr>
        <w:tc>
          <w:tcPr>
            <w:tcW w:w="1129" w:type="dxa"/>
          </w:tcPr>
          <w:p w14:paraId="0126E838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A74A77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E091D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A46FB6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0A243AC0" w14:textId="77777777" w:rsidTr="00B96CA5">
        <w:trPr>
          <w:trHeight w:hRule="exact" w:val="1644"/>
        </w:trPr>
        <w:tc>
          <w:tcPr>
            <w:tcW w:w="1129" w:type="dxa"/>
          </w:tcPr>
          <w:p w14:paraId="26CC8C4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2D551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26CF3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9E7513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1866B442" w14:textId="77777777" w:rsidTr="00B96CA5">
        <w:trPr>
          <w:trHeight w:hRule="exact" w:val="1644"/>
        </w:trPr>
        <w:tc>
          <w:tcPr>
            <w:tcW w:w="1129" w:type="dxa"/>
          </w:tcPr>
          <w:p w14:paraId="2AEE83F6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492E4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81900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27EE01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01F84609" w14:textId="77777777" w:rsidTr="00B96CA5">
        <w:trPr>
          <w:trHeight w:hRule="exact" w:val="1644"/>
        </w:trPr>
        <w:tc>
          <w:tcPr>
            <w:tcW w:w="1129" w:type="dxa"/>
          </w:tcPr>
          <w:p w14:paraId="371E17C7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82F1EE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87F99F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580318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CA379C6" w14:textId="77777777" w:rsidR="000A2324" w:rsidRDefault="000A2324" w:rsidP="000A2324">
      <w:pPr>
        <w:rPr>
          <w:sz w:val="28"/>
          <w:szCs w:val="28"/>
        </w:rPr>
      </w:pPr>
    </w:p>
    <w:p w14:paraId="168364BF" w14:textId="77777777" w:rsidR="000A2324" w:rsidRDefault="000A2324" w:rsidP="000A23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49BCA643" w14:textId="77777777" w:rsidR="000A2324" w:rsidRDefault="000A2324" w:rsidP="000A23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2324" w14:paraId="72FDA44B" w14:textId="77777777" w:rsidTr="00B96CA5">
        <w:trPr>
          <w:trHeight w:val="11907"/>
        </w:trPr>
        <w:tc>
          <w:tcPr>
            <w:tcW w:w="8296" w:type="dxa"/>
          </w:tcPr>
          <w:p w14:paraId="1F1BF132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0E00C610" w14:textId="16426D07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4EBAFE72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76C042D0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48D018E0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72573831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1713A272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74B9F97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B365C30" w14:textId="3B363081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4F7B92B3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2B7C121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6E79029A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5FD46A44" w14:textId="3365B233" w:rsidR="000A2324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1CA5B9F0" w14:textId="1CDAE98E" w:rsidR="00811EEA" w:rsidRDefault="00811EEA" w:rsidP="00811EEA">
      <w:pPr>
        <w:jc w:val="left"/>
        <w:rPr>
          <w:rFonts w:ascii="宋体" w:eastAsia="宋体" w:hAnsi="宋体"/>
          <w:sz w:val="28"/>
          <w:szCs w:val="28"/>
        </w:rPr>
      </w:pPr>
    </w:p>
    <w:p w14:paraId="0794B92D" w14:textId="02157A80" w:rsidR="000A2324" w:rsidRPr="00811EEA" w:rsidRDefault="001C6F10" w:rsidP="000A2324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 xml:space="preserve"> 顶岗</w:t>
      </w:r>
      <w:r w:rsidR="000A2324"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0A2324" w:rsidRPr="00811EEA" w14:paraId="7CDD4DEE" w14:textId="77777777" w:rsidTr="00B96CA5">
        <w:tc>
          <w:tcPr>
            <w:tcW w:w="1129" w:type="dxa"/>
          </w:tcPr>
          <w:p w14:paraId="6F90A46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1B00C277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0731133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00BA0EF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0A2324" w:rsidRPr="00811EEA" w14:paraId="65AC1B8F" w14:textId="77777777" w:rsidTr="00B96CA5">
        <w:trPr>
          <w:trHeight w:hRule="exact" w:val="1644"/>
        </w:trPr>
        <w:tc>
          <w:tcPr>
            <w:tcW w:w="1129" w:type="dxa"/>
          </w:tcPr>
          <w:p w14:paraId="51039DBF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C77830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5A8E13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2093110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2C3000BB" w14:textId="77777777" w:rsidTr="00B96CA5">
        <w:trPr>
          <w:trHeight w:hRule="exact" w:val="1644"/>
        </w:trPr>
        <w:tc>
          <w:tcPr>
            <w:tcW w:w="1129" w:type="dxa"/>
          </w:tcPr>
          <w:p w14:paraId="16AA3AC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9CD6F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F01EFE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8E1DEE0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0500C982" w14:textId="77777777" w:rsidTr="00B96CA5">
        <w:trPr>
          <w:trHeight w:hRule="exact" w:val="1644"/>
        </w:trPr>
        <w:tc>
          <w:tcPr>
            <w:tcW w:w="1129" w:type="dxa"/>
          </w:tcPr>
          <w:p w14:paraId="4898D91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CDAC1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509D1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2A6686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76391231" w14:textId="77777777" w:rsidTr="00B96CA5">
        <w:trPr>
          <w:trHeight w:hRule="exact" w:val="1644"/>
        </w:trPr>
        <w:tc>
          <w:tcPr>
            <w:tcW w:w="1129" w:type="dxa"/>
          </w:tcPr>
          <w:p w14:paraId="0A3F44A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38F4D6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15847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088ABF0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08D91D3B" w14:textId="77777777" w:rsidTr="00B96CA5">
        <w:trPr>
          <w:trHeight w:hRule="exact" w:val="1644"/>
        </w:trPr>
        <w:tc>
          <w:tcPr>
            <w:tcW w:w="1129" w:type="dxa"/>
          </w:tcPr>
          <w:p w14:paraId="067BD33F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63CBA9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88FFF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4CF897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6F2CB91A" w14:textId="77777777" w:rsidTr="00B96CA5">
        <w:trPr>
          <w:trHeight w:hRule="exact" w:val="1644"/>
        </w:trPr>
        <w:tc>
          <w:tcPr>
            <w:tcW w:w="1129" w:type="dxa"/>
          </w:tcPr>
          <w:p w14:paraId="0C431E1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E691B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7174F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0A042B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3CD1A682" w14:textId="77777777" w:rsidTr="00B96CA5">
        <w:trPr>
          <w:trHeight w:hRule="exact" w:val="1644"/>
        </w:trPr>
        <w:tc>
          <w:tcPr>
            <w:tcW w:w="1129" w:type="dxa"/>
          </w:tcPr>
          <w:p w14:paraId="21C60AF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5A05F28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6F53CE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DEECA3F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1ED97FA" w14:textId="77777777" w:rsidR="000A2324" w:rsidRDefault="000A2324" w:rsidP="000A2324">
      <w:pPr>
        <w:rPr>
          <w:sz w:val="28"/>
          <w:szCs w:val="28"/>
        </w:rPr>
      </w:pPr>
    </w:p>
    <w:p w14:paraId="22EC27FD" w14:textId="77777777" w:rsidR="000A2324" w:rsidRDefault="000A2324" w:rsidP="000A23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58C6EA67" w14:textId="77777777" w:rsidR="000A2324" w:rsidRDefault="000A2324" w:rsidP="000A23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2324" w14:paraId="058BB998" w14:textId="77777777" w:rsidTr="00B96CA5">
        <w:trPr>
          <w:trHeight w:val="11907"/>
        </w:trPr>
        <w:tc>
          <w:tcPr>
            <w:tcW w:w="8296" w:type="dxa"/>
          </w:tcPr>
          <w:p w14:paraId="07C8121E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216BACCB" w14:textId="5D1A1FA6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3AD09B72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6FE84AFD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3D91BF4D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1B64BC53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02997D58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56A4D7E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6A2BC147" w14:textId="10636769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2BA29DDB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88EA4F7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35B595E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4D95C3F7" w14:textId="5280497B" w:rsidR="000A2324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153EBD5D" w14:textId="22F344EC" w:rsidR="00811EEA" w:rsidRDefault="00811EEA" w:rsidP="00811EEA">
      <w:pPr>
        <w:jc w:val="left"/>
        <w:rPr>
          <w:rFonts w:ascii="宋体" w:eastAsia="宋体" w:hAnsi="宋体"/>
          <w:sz w:val="28"/>
          <w:szCs w:val="28"/>
        </w:rPr>
      </w:pPr>
    </w:p>
    <w:p w14:paraId="5C5BAE0B" w14:textId="30DD2AF9" w:rsidR="000A2324" w:rsidRPr="00811EEA" w:rsidRDefault="001C6F10" w:rsidP="000A2324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 xml:space="preserve"> </w:t>
      </w:r>
      <w:bookmarkStart w:id="1" w:name="_Hlk73350570"/>
      <w:r>
        <w:rPr>
          <w:rFonts w:ascii="宋体" w:eastAsia="宋体" w:hAnsi="宋体" w:hint="eastAsia"/>
          <w:sz w:val="44"/>
          <w:szCs w:val="44"/>
        </w:rPr>
        <w:t>顶岗</w:t>
      </w:r>
      <w:r w:rsidR="000A2324"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0A2324" w:rsidRPr="00811EEA" w14:paraId="177694DB" w14:textId="77777777" w:rsidTr="00B96CA5">
        <w:tc>
          <w:tcPr>
            <w:tcW w:w="1129" w:type="dxa"/>
          </w:tcPr>
          <w:p w14:paraId="4430D42E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2048D00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2461D59E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584CDAE6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0A2324" w:rsidRPr="00811EEA" w14:paraId="774AAAB5" w14:textId="77777777" w:rsidTr="00B96CA5">
        <w:trPr>
          <w:trHeight w:hRule="exact" w:val="1644"/>
        </w:trPr>
        <w:tc>
          <w:tcPr>
            <w:tcW w:w="1129" w:type="dxa"/>
          </w:tcPr>
          <w:p w14:paraId="3B394D3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54A8B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D8B3D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6773C2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6644B119" w14:textId="77777777" w:rsidTr="00B96CA5">
        <w:trPr>
          <w:trHeight w:hRule="exact" w:val="1644"/>
        </w:trPr>
        <w:tc>
          <w:tcPr>
            <w:tcW w:w="1129" w:type="dxa"/>
          </w:tcPr>
          <w:p w14:paraId="0683D11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F982ED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20859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EB1638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6E0EE995" w14:textId="77777777" w:rsidTr="00B96CA5">
        <w:trPr>
          <w:trHeight w:hRule="exact" w:val="1644"/>
        </w:trPr>
        <w:tc>
          <w:tcPr>
            <w:tcW w:w="1129" w:type="dxa"/>
          </w:tcPr>
          <w:p w14:paraId="744AF19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23CC3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5ED644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34EB8A9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3BC9BD47" w14:textId="77777777" w:rsidTr="00B96CA5">
        <w:trPr>
          <w:trHeight w:hRule="exact" w:val="1644"/>
        </w:trPr>
        <w:tc>
          <w:tcPr>
            <w:tcW w:w="1129" w:type="dxa"/>
          </w:tcPr>
          <w:p w14:paraId="4D23F031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C25367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067AD3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BA2B36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59BDFEFA" w14:textId="77777777" w:rsidTr="00B96CA5">
        <w:trPr>
          <w:trHeight w:hRule="exact" w:val="1644"/>
        </w:trPr>
        <w:tc>
          <w:tcPr>
            <w:tcW w:w="1129" w:type="dxa"/>
          </w:tcPr>
          <w:p w14:paraId="456F297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497219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F133E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4617477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220B9337" w14:textId="77777777" w:rsidTr="00B96CA5">
        <w:trPr>
          <w:trHeight w:hRule="exact" w:val="1644"/>
        </w:trPr>
        <w:tc>
          <w:tcPr>
            <w:tcW w:w="1129" w:type="dxa"/>
          </w:tcPr>
          <w:p w14:paraId="68EB9F80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252D3CF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946BAA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EF32CD5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A2324" w:rsidRPr="00811EEA" w14:paraId="6AEE944B" w14:textId="77777777" w:rsidTr="00B96CA5">
        <w:trPr>
          <w:trHeight w:hRule="exact" w:val="1644"/>
        </w:trPr>
        <w:tc>
          <w:tcPr>
            <w:tcW w:w="1129" w:type="dxa"/>
          </w:tcPr>
          <w:p w14:paraId="311B626C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9BA0F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77B6532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3E608DB" w14:textId="77777777" w:rsidR="000A2324" w:rsidRPr="00811EEA" w:rsidRDefault="000A2324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DBC002C" w14:textId="77777777" w:rsidR="000A2324" w:rsidRDefault="000A2324" w:rsidP="000A2324">
      <w:pPr>
        <w:rPr>
          <w:sz w:val="28"/>
          <w:szCs w:val="28"/>
        </w:rPr>
      </w:pPr>
    </w:p>
    <w:p w14:paraId="105F8CCD" w14:textId="77777777" w:rsidR="000A2324" w:rsidRDefault="000A2324" w:rsidP="000A23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3CA94EC4" w14:textId="77777777" w:rsidR="000A2324" w:rsidRDefault="000A2324" w:rsidP="000A232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2324" w14:paraId="231AFDCD" w14:textId="77777777" w:rsidTr="00B96CA5">
        <w:trPr>
          <w:trHeight w:val="11907"/>
        </w:trPr>
        <w:tc>
          <w:tcPr>
            <w:tcW w:w="8296" w:type="dxa"/>
          </w:tcPr>
          <w:p w14:paraId="489C4554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2E1C7F68" w14:textId="33F111BF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16509519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C748B2B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0E0BB51C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722FA765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2935BEAF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DE1161F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F1A4EE0" w14:textId="0FBF3E3A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7F508FE8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0ADC1BF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4EEB001" w14:textId="6DD5383A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113115B8" w14:textId="43E2D441" w:rsidR="000A2324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  <w:bookmarkEnd w:id="1"/>
    </w:tbl>
    <w:p w14:paraId="69A7C4AF" w14:textId="2D6DCD75" w:rsidR="00811EEA" w:rsidRDefault="00811EEA" w:rsidP="00811EEA">
      <w:pPr>
        <w:jc w:val="left"/>
        <w:rPr>
          <w:rFonts w:ascii="宋体" w:eastAsia="宋体" w:hAnsi="宋体"/>
          <w:sz w:val="28"/>
          <w:szCs w:val="28"/>
        </w:rPr>
      </w:pPr>
    </w:p>
    <w:p w14:paraId="02B6BBDB" w14:textId="0A2BB2FF" w:rsidR="000A2324" w:rsidRPr="00811EEA" w:rsidRDefault="000A2324" w:rsidP="000A2324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每</w:t>
      </w:r>
      <w:r w:rsidR="00764C57">
        <w:rPr>
          <w:rFonts w:ascii="宋体" w:eastAsia="宋体" w:hAnsi="宋体" w:hint="eastAsia"/>
          <w:sz w:val="44"/>
          <w:szCs w:val="44"/>
        </w:rPr>
        <w:t>月教学环节与任务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2324" w14:paraId="298037D1" w14:textId="77777777" w:rsidTr="000A2324">
        <w:tc>
          <w:tcPr>
            <w:tcW w:w="8296" w:type="dxa"/>
          </w:tcPr>
          <w:p w14:paraId="273EA658" w14:textId="741A6341" w:rsidR="000A2324" w:rsidRDefault="000A2324" w:rsidP="00811EE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社会实践</w:t>
            </w:r>
            <w:r w:rsidR="00E47830">
              <w:rPr>
                <w:rFonts w:ascii="宋体" w:eastAsia="宋体" w:hAnsi="宋体" w:hint="eastAsia"/>
                <w:sz w:val="28"/>
                <w:szCs w:val="28"/>
              </w:rPr>
              <w:t>（从</w:t>
            </w:r>
            <w:proofErr w:type="gramStart"/>
            <w:r w:rsidR="00BD60CA">
              <w:rPr>
                <w:rFonts w:ascii="宋体" w:eastAsia="宋体" w:hAnsi="宋体" w:hint="eastAsia"/>
                <w:sz w:val="28"/>
                <w:szCs w:val="28"/>
              </w:rPr>
              <w:t>思政教师</w:t>
            </w:r>
            <w:proofErr w:type="gramEnd"/>
            <w:r w:rsidR="00E47830">
              <w:rPr>
                <w:rFonts w:ascii="宋体" w:eastAsia="宋体" w:hAnsi="宋体" w:hint="eastAsia"/>
                <w:sz w:val="28"/>
                <w:szCs w:val="28"/>
              </w:rPr>
              <w:t>布置</w:t>
            </w:r>
            <w:r w:rsidR="00B96CA5"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 w:rsidR="00E47830">
              <w:rPr>
                <w:rFonts w:ascii="宋体" w:eastAsia="宋体" w:hAnsi="宋体" w:hint="eastAsia"/>
                <w:sz w:val="28"/>
                <w:szCs w:val="28"/>
              </w:rPr>
              <w:t>任务中选择一项完成）</w:t>
            </w:r>
          </w:p>
        </w:tc>
      </w:tr>
      <w:tr w:rsidR="00EE0FAC" w14:paraId="4B6BB216" w14:textId="77777777" w:rsidTr="00E959FF">
        <w:trPr>
          <w:trHeight w:val="12099"/>
        </w:trPr>
        <w:tc>
          <w:tcPr>
            <w:tcW w:w="8296" w:type="dxa"/>
          </w:tcPr>
          <w:p w14:paraId="6061E799" w14:textId="750A3044" w:rsidR="00EE0FAC" w:rsidRDefault="00EE0FAC" w:rsidP="00811EE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6FEB74B" w14:textId="77777777" w:rsidR="00EE0FAC" w:rsidRDefault="00EE0FAC" w:rsidP="00811EE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4CA8281" w14:textId="77777777" w:rsidR="00EE0FAC" w:rsidRDefault="00EE0FAC" w:rsidP="00811EE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7FD4291" w14:textId="77777777" w:rsidR="00EE0FAC" w:rsidRDefault="00EE0FAC" w:rsidP="00811EE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6EA0918" w14:textId="61EB76F2" w:rsidR="00EE0FAC" w:rsidRDefault="00EE0FAC" w:rsidP="00811EE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14:paraId="63D0C8BE" w14:textId="77777777" w:rsidR="00BD60CA" w:rsidRPr="00811EEA" w:rsidRDefault="00BD60CA" w:rsidP="00BD60C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D60CA" w:rsidRPr="00811EEA" w14:paraId="122421CA" w14:textId="77777777" w:rsidTr="00B96CA5">
        <w:tc>
          <w:tcPr>
            <w:tcW w:w="1129" w:type="dxa"/>
          </w:tcPr>
          <w:p w14:paraId="5BB2135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599DB7A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129BEFA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03453C3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D60CA" w:rsidRPr="00811EEA" w14:paraId="057E684C" w14:textId="77777777" w:rsidTr="00B96CA5">
        <w:trPr>
          <w:trHeight w:hRule="exact" w:val="1644"/>
        </w:trPr>
        <w:tc>
          <w:tcPr>
            <w:tcW w:w="1129" w:type="dxa"/>
          </w:tcPr>
          <w:p w14:paraId="0F30F60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5AA15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EC4EB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B9385B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1B942DFC" w14:textId="77777777" w:rsidTr="00B96CA5">
        <w:trPr>
          <w:trHeight w:hRule="exact" w:val="1644"/>
        </w:trPr>
        <w:tc>
          <w:tcPr>
            <w:tcW w:w="1129" w:type="dxa"/>
          </w:tcPr>
          <w:p w14:paraId="5D73EDC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75875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D505B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D492EC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5CE1DF99" w14:textId="77777777" w:rsidTr="00B96CA5">
        <w:trPr>
          <w:trHeight w:hRule="exact" w:val="1644"/>
        </w:trPr>
        <w:tc>
          <w:tcPr>
            <w:tcW w:w="1129" w:type="dxa"/>
          </w:tcPr>
          <w:p w14:paraId="1EB4DE0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B6CFAC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49A92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7EA91A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043BD4A9" w14:textId="77777777" w:rsidTr="00B96CA5">
        <w:trPr>
          <w:trHeight w:hRule="exact" w:val="1644"/>
        </w:trPr>
        <w:tc>
          <w:tcPr>
            <w:tcW w:w="1129" w:type="dxa"/>
          </w:tcPr>
          <w:p w14:paraId="604BD210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C695B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6A688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538846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1D5449B8" w14:textId="77777777" w:rsidTr="00B96CA5">
        <w:trPr>
          <w:trHeight w:hRule="exact" w:val="1644"/>
        </w:trPr>
        <w:tc>
          <w:tcPr>
            <w:tcW w:w="1129" w:type="dxa"/>
          </w:tcPr>
          <w:p w14:paraId="065A133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89EF05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76A2D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651707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10ACB456" w14:textId="77777777" w:rsidTr="00B96CA5">
        <w:trPr>
          <w:trHeight w:hRule="exact" w:val="1644"/>
        </w:trPr>
        <w:tc>
          <w:tcPr>
            <w:tcW w:w="1129" w:type="dxa"/>
          </w:tcPr>
          <w:p w14:paraId="459CCC1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4D992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F9DD2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EA6663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27024879" w14:textId="77777777" w:rsidTr="00B96CA5">
        <w:trPr>
          <w:trHeight w:hRule="exact" w:val="1644"/>
        </w:trPr>
        <w:tc>
          <w:tcPr>
            <w:tcW w:w="1129" w:type="dxa"/>
          </w:tcPr>
          <w:p w14:paraId="4C8F04FC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BF04C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27EA5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256CCF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DA2FF88" w14:textId="77777777" w:rsidR="00BD60CA" w:rsidRDefault="00BD60CA" w:rsidP="00BD60CA">
      <w:pPr>
        <w:rPr>
          <w:sz w:val="28"/>
          <w:szCs w:val="28"/>
        </w:rPr>
      </w:pPr>
    </w:p>
    <w:p w14:paraId="1131D961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406D10F7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60CA" w14:paraId="48C0E219" w14:textId="77777777" w:rsidTr="00B96CA5">
        <w:trPr>
          <w:trHeight w:val="11907"/>
        </w:trPr>
        <w:tc>
          <w:tcPr>
            <w:tcW w:w="8296" w:type="dxa"/>
          </w:tcPr>
          <w:p w14:paraId="5206B65C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668ED411" w14:textId="65E58BB1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106A788E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F9F9409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07FEFCCF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C353503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003FAD8E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5F1BE8F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4628409A" w14:textId="65EADA72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11433535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A5CDCE3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792D7DE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1397FC90" w14:textId="17702C9A" w:rsidR="00BD60CA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686FCD08" w14:textId="78D3BA3B" w:rsidR="000A2324" w:rsidRDefault="000A2324" w:rsidP="00E47830">
      <w:pPr>
        <w:jc w:val="left"/>
        <w:rPr>
          <w:rFonts w:ascii="宋体" w:eastAsia="宋体" w:hAnsi="宋体"/>
          <w:sz w:val="28"/>
          <w:szCs w:val="28"/>
        </w:rPr>
      </w:pPr>
    </w:p>
    <w:p w14:paraId="79645874" w14:textId="77777777" w:rsidR="00BD60CA" w:rsidRPr="00811EEA" w:rsidRDefault="00BD60CA" w:rsidP="00BD60C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D60CA" w:rsidRPr="00811EEA" w14:paraId="30E91E3E" w14:textId="77777777" w:rsidTr="00B96CA5">
        <w:tc>
          <w:tcPr>
            <w:tcW w:w="1129" w:type="dxa"/>
          </w:tcPr>
          <w:p w14:paraId="19A25D7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04E96E4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0A38B340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3C4151B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D60CA" w:rsidRPr="00811EEA" w14:paraId="4E3D2369" w14:textId="77777777" w:rsidTr="00B96CA5">
        <w:trPr>
          <w:trHeight w:hRule="exact" w:val="1644"/>
        </w:trPr>
        <w:tc>
          <w:tcPr>
            <w:tcW w:w="1129" w:type="dxa"/>
          </w:tcPr>
          <w:p w14:paraId="7A3A09E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9B243C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DC9DD8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445363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6834D13B" w14:textId="77777777" w:rsidTr="00B96CA5">
        <w:trPr>
          <w:trHeight w:hRule="exact" w:val="1644"/>
        </w:trPr>
        <w:tc>
          <w:tcPr>
            <w:tcW w:w="1129" w:type="dxa"/>
          </w:tcPr>
          <w:p w14:paraId="1A8447A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BE1A6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07AC80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0715E2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644EB5D6" w14:textId="77777777" w:rsidTr="00B96CA5">
        <w:trPr>
          <w:trHeight w:hRule="exact" w:val="1644"/>
        </w:trPr>
        <w:tc>
          <w:tcPr>
            <w:tcW w:w="1129" w:type="dxa"/>
          </w:tcPr>
          <w:p w14:paraId="4D4BBBF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7601E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334C8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20C135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5C9B3946" w14:textId="77777777" w:rsidTr="00B96CA5">
        <w:trPr>
          <w:trHeight w:hRule="exact" w:val="1644"/>
        </w:trPr>
        <w:tc>
          <w:tcPr>
            <w:tcW w:w="1129" w:type="dxa"/>
          </w:tcPr>
          <w:p w14:paraId="3AA2CCA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91EA7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DC181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094194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53883330" w14:textId="77777777" w:rsidTr="00B96CA5">
        <w:trPr>
          <w:trHeight w:hRule="exact" w:val="1644"/>
        </w:trPr>
        <w:tc>
          <w:tcPr>
            <w:tcW w:w="1129" w:type="dxa"/>
          </w:tcPr>
          <w:p w14:paraId="49F119E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7BAD3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B0682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A9865D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7E14A8E3" w14:textId="77777777" w:rsidTr="00B96CA5">
        <w:trPr>
          <w:trHeight w:hRule="exact" w:val="1644"/>
        </w:trPr>
        <w:tc>
          <w:tcPr>
            <w:tcW w:w="1129" w:type="dxa"/>
          </w:tcPr>
          <w:p w14:paraId="2B208DD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EEE71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246A1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206130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0F178364" w14:textId="77777777" w:rsidTr="00B96CA5">
        <w:trPr>
          <w:trHeight w:hRule="exact" w:val="1644"/>
        </w:trPr>
        <w:tc>
          <w:tcPr>
            <w:tcW w:w="1129" w:type="dxa"/>
          </w:tcPr>
          <w:p w14:paraId="79A01940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F5B82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A61BB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D81FEC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418532C" w14:textId="77777777" w:rsidR="00BD60CA" w:rsidRDefault="00BD60CA" w:rsidP="00BD60CA">
      <w:pPr>
        <w:rPr>
          <w:sz w:val="28"/>
          <w:szCs w:val="28"/>
        </w:rPr>
      </w:pPr>
    </w:p>
    <w:p w14:paraId="043B692C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763E7A93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60CA" w14:paraId="472E52D2" w14:textId="77777777" w:rsidTr="00B96CA5">
        <w:trPr>
          <w:trHeight w:val="11907"/>
        </w:trPr>
        <w:tc>
          <w:tcPr>
            <w:tcW w:w="8296" w:type="dxa"/>
          </w:tcPr>
          <w:p w14:paraId="7703928C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5F19F639" w14:textId="663FF92B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0207E22B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37C4FF6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531436A8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4981B4E5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10059900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1CB4661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E57C59D" w14:textId="249C1438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7844F1B9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7FA304F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41C01F8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0F6595BE" w14:textId="61845491" w:rsidR="00BD60CA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6D9C61D7" w14:textId="7EB96AC0" w:rsidR="00BD60CA" w:rsidRDefault="00BD60CA" w:rsidP="00E47830">
      <w:pPr>
        <w:jc w:val="left"/>
        <w:rPr>
          <w:rFonts w:ascii="宋体" w:eastAsia="宋体" w:hAnsi="宋体"/>
          <w:sz w:val="28"/>
          <w:szCs w:val="28"/>
        </w:rPr>
      </w:pPr>
    </w:p>
    <w:p w14:paraId="26388464" w14:textId="77777777" w:rsidR="00BD60CA" w:rsidRPr="00811EEA" w:rsidRDefault="00BD60CA" w:rsidP="00BD60C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D60CA" w:rsidRPr="00811EEA" w14:paraId="550519BB" w14:textId="77777777" w:rsidTr="00B96CA5">
        <w:tc>
          <w:tcPr>
            <w:tcW w:w="1129" w:type="dxa"/>
          </w:tcPr>
          <w:p w14:paraId="613BB9E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4B57E15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056D455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4C0ACA70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D60CA" w:rsidRPr="00811EEA" w14:paraId="26224082" w14:textId="77777777" w:rsidTr="00B96CA5">
        <w:trPr>
          <w:trHeight w:hRule="exact" w:val="1644"/>
        </w:trPr>
        <w:tc>
          <w:tcPr>
            <w:tcW w:w="1129" w:type="dxa"/>
          </w:tcPr>
          <w:p w14:paraId="3FB8FC1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ACD4E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F71739F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E6D675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05E9B006" w14:textId="77777777" w:rsidTr="00B96CA5">
        <w:trPr>
          <w:trHeight w:hRule="exact" w:val="1644"/>
        </w:trPr>
        <w:tc>
          <w:tcPr>
            <w:tcW w:w="1129" w:type="dxa"/>
          </w:tcPr>
          <w:p w14:paraId="0B11952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935EB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A58E1C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649BD2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7696FC98" w14:textId="77777777" w:rsidTr="00B96CA5">
        <w:trPr>
          <w:trHeight w:hRule="exact" w:val="1644"/>
        </w:trPr>
        <w:tc>
          <w:tcPr>
            <w:tcW w:w="1129" w:type="dxa"/>
          </w:tcPr>
          <w:p w14:paraId="7112949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DB70D2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840DD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E12E990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67DAF979" w14:textId="77777777" w:rsidTr="00B96CA5">
        <w:trPr>
          <w:trHeight w:hRule="exact" w:val="1644"/>
        </w:trPr>
        <w:tc>
          <w:tcPr>
            <w:tcW w:w="1129" w:type="dxa"/>
          </w:tcPr>
          <w:p w14:paraId="196557C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E4E07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4A63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DE8D25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362F1885" w14:textId="77777777" w:rsidTr="00B96CA5">
        <w:trPr>
          <w:trHeight w:hRule="exact" w:val="1644"/>
        </w:trPr>
        <w:tc>
          <w:tcPr>
            <w:tcW w:w="1129" w:type="dxa"/>
          </w:tcPr>
          <w:p w14:paraId="56A1801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BB796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2D1ABF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067B8F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46D67945" w14:textId="77777777" w:rsidTr="00B96CA5">
        <w:trPr>
          <w:trHeight w:hRule="exact" w:val="1644"/>
        </w:trPr>
        <w:tc>
          <w:tcPr>
            <w:tcW w:w="1129" w:type="dxa"/>
          </w:tcPr>
          <w:p w14:paraId="47CC82C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BC1EBA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7B2E7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5B1F37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25174B96" w14:textId="77777777" w:rsidTr="00B96CA5">
        <w:trPr>
          <w:trHeight w:hRule="exact" w:val="1644"/>
        </w:trPr>
        <w:tc>
          <w:tcPr>
            <w:tcW w:w="1129" w:type="dxa"/>
          </w:tcPr>
          <w:p w14:paraId="2CF71FE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90114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4F480C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2FD28E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9BB8446" w14:textId="77777777" w:rsidR="00BD60CA" w:rsidRDefault="00BD60CA" w:rsidP="00BD60CA">
      <w:pPr>
        <w:rPr>
          <w:sz w:val="28"/>
          <w:szCs w:val="28"/>
        </w:rPr>
      </w:pPr>
    </w:p>
    <w:p w14:paraId="79CE2F8B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7602D796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60CA" w14:paraId="64480909" w14:textId="77777777" w:rsidTr="00B96CA5">
        <w:trPr>
          <w:trHeight w:val="11907"/>
        </w:trPr>
        <w:tc>
          <w:tcPr>
            <w:tcW w:w="8296" w:type="dxa"/>
          </w:tcPr>
          <w:p w14:paraId="79F6A8CB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06B66318" w14:textId="4C970B60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1E044033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41FAC03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6E16AD81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770B1377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7EF6A1C1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6A86E1C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169511E6" w14:textId="0B5EF2A7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6FDC6358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4DC090C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85408B9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18FE0665" w14:textId="0ADF6253" w:rsidR="00BD60CA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2A414D20" w14:textId="1A6498AE" w:rsidR="00BD60CA" w:rsidRDefault="00BD60CA" w:rsidP="00E47830">
      <w:pPr>
        <w:jc w:val="left"/>
        <w:rPr>
          <w:rFonts w:ascii="宋体" w:eastAsia="宋体" w:hAnsi="宋体"/>
          <w:sz w:val="28"/>
          <w:szCs w:val="28"/>
        </w:rPr>
      </w:pPr>
    </w:p>
    <w:p w14:paraId="1FEB4B11" w14:textId="77777777" w:rsidR="00BD60CA" w:rsidRPr="00811EEA" w:rsidRDefault="00BD60CA" w:rsidP="00BD60C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D60CA" w:rsidRPr="00811EEA" w14:paraId="2580B66B" w14:textId="77777777" w:rsidTr="00B96CA5">
        <w:tc>
          <w:tcPr>
            <w:tcW w:w="1129" w:type="dxa"/>
          </w:tcPr>
          <w:p w14:paraId="20AB947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716B18B4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349FA72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6BDD57D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D60CA" w:rsidRPr="00811EEA" w14:paraId="6299512C" w14:textId="77777777" w:rsidTr="00B96CA5">
        <w:trPr>
          <w:trHeight w:hRule="exact" w:val="1644"/>
        </w:trPr>
        <w:tc>
          <w:tcPr>
            <w:tcW w:w="1129" w:type="dxa"/>
          </w:tcPr>
          <w:p w14:paraId="55E2E78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D9433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F57E8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6032B1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674C1DF5" w14:textId="77777777" w:rsidTr="00B96CA5">
        <w:trPr>
          <w:trHeight w:hRule="exact" w:val="1644"/>
        </w:trPr>
        <w:tc>
          <w:tcPr>
            <w:tcW w:w="1129" w:type="dxa"/>
          </w:tcPr>
          <w:p w14:paraId="2ECBDED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30165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D5478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2266DB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2E8ED398" w14:textId="77777777" w:rsidTr="00B96CA5">
        <w:trPr>
          <w:trHeight w:hRule="exact" w:val="1644"/>
        </w:trPr>
        <w:tc>
          <w:tcPr>
            <w:tcW w:w="1129" w:type="dxa"/>
          </w:tcPr>
          <w:p w14:paraId="6E26325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663AD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EC91CA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4A1CEFE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452B0F87" w14:textId="77777777" w:rsidTr="00B96CA5">
        <w:trPr>
          <w:trHeight w:hRule="exact" w:val="1644"/>
        </w:trPr>
        <w:tc>
          <w:tcPr>
            <w:tcW w:w="1129" w:type="dxa"/>
          </w:tcPr>
          <w:p w14:paraId="38584895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E5583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7618E3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7A58D5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11EA0355" w14:textId="77777777" w:rsidTr="00B96CA5">
        <w:trPr>
          <w:trHeight w:hRule="exact" w:val="1644"/>
        </w:trPr>
        <w:tc>
          <w:tcPr>
            <w:tcW w:w="1129" w:type="dxa"/>
          </w:tcPr>
          <w:p w14:paraId="1FFF833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5A82CB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58721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31E067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698C588D" w14:textId="77777777" w:rsidTr="00B96CA5">
        <w:trPr>
          <w:trHeight w:hRule="exact" w:val="1644"/>
        </w:trPr>
        <w:tc>
          <w:tcPr>
            <w:tcW w:w="1129" w:type="dxa"/>
          </w:tcPr>
          <w:p w14:paraId="598E8508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9263B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092FB6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D78421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D60CA" w:rsidRPr="00811EEA" w14:paraId="499FB15F" w14:textId="77777777" w:rsidTr="00B96CA5">
        <w:trPr>
          <w:trHeight w:hRule="exact" w:val="1644"/>
        </w:trPr>
        <w:tc>
          <w:tcPr>
            <w:tcW w:w="1129" w:type="dxa"/>
          </w:tcPr>
          <w:p w14:paraId="482DFE27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7BEB59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006C41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345D8ED" w14:textId="77777777" w:rsidR="00BD60CA" w:rsidRPr="00811EEA" w:rsidRDefault="00BD60CA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E6468F9" w14:textId="77777777" w:rsidR="00BD60CA" w:rsidRDefault="00BD60CA" w:rsidP="00BD60CA">
      <w:pPr>
        <w:rPr>
          <w:sz w:val="28"/>
          <w:szCs w:val="28"/>
        </w:rPr>
      </w:pPr>
    </w:p>
    <w:p w14:paraId="3D1BDBAB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70C70656" w14:textId="77777777" w:rsidR="00BD60CA" w:rsidRDefault="00BD60CA" w:rsidP="00BD60C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60CA" w14:paraId="1AB9133A" w14:textId="77777777" w:rsidTr="00B96CA5">
        <w:trPr>
          <w:trHeight w:val="11907"/>
        </w:trPr>
        <w:tc>
          <w:tcPr>
            <w:tcW w:w="8296" w:type="dxa"/>
          </w:tcPr>
          <w:p w14:paraId="277BDB63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559C3C8E" w14:textId="0C86DF9B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65CBFA63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D5189E5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1C23FF8B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C0F39CF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5F298A85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7B405BA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04CA29D" w14:textId="0F994A45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0707260C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84B5900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DA22925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77769182" w14:textId="1111499C" w:rsidR="00BD60CA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204205F5" w14:textId="6E0338ED" w:rsidR="00BD60CA" w:rsidRDefault="00BD60CA" w:rsidP="00E47830">
      <w:pPr>
        <w:jc w:val="left"/>
        <w:rPr>
          <w:rFonts w:ascii="宋体" w:eastAsia="宋体" w:hAnsi="宋体"/>
          <w:sz w:val="28"/>
          <w:szCs w:val="28"/>
        </w:rPr>
      </w:pPr>
    </w:p>
    <w:p w14:paraId="38ADC208" w14:textId="77777777" w:rsidR="00BD60CA" w:rsidRPr="00811EEA" w:rsidRDefault="00BD60CA" w:rsidP="00BD60CA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每月教学环节与任务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D60CA" w14:paraId="087FE3EC" w14:textId="77777777" w:rsidTr="00B96CA5">
        <w:tc>
          <w:tcPr>
            <w:tcW w:w="8296" w:type="dxa"/>
          </w:tcPr>
          <w:p w14:paraId="7CF97163" w14:textId="4CA9C814" w:rsidR="00BD60CA" w:rsidRDefault="00BD60CA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劳动教育（劳动中的心得体会）</w:t>
            </w:r>
          </w:p>
        </w:tc>
      </w:tr>
      <w:tr w:rsidR="00B96CA5" w14:paraId="65B99651" w14:textId="77777777" w:rsidTr="00B96CA5">
        <w:trPr>
          <w:trHeight w:val="12099"/>
        </w:trPr>
        <w:tc>
          <w:tcPr>
            <w:tcW w:w="8296" w:type="dxa"/>
          </w:tcPr>
          <w:p w14:paraId="2D577913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FCCAB6B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9D8CF5C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D97CBB2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36E4C3F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4DD6764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CD46462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B1BE396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7F6BF31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96FEBE5" w14:textId="7AF37B58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80494E8" w14:textId="77777777" w:rsidR="00B96CA5" w:rsidRPr="00811EEA" w:rsidRDefault="00B96CA5" w:rsidP="00B96CA5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96CA5" w:rsidRPr="00811EEA" w14:paraId="6906D5F4" w14:textId="77777777" w:rsidTr="00B96CA5">
        <w:tc>
          <w:tcPr>
            <w:tcW w:w="1129" w:type="dxa"/>
          </w:tcPr>
          <w:p w14:paraId="32D14EC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22C8724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7ED5C26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699089E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96CA5" w:rsidRPr="00811EEA" w14:paraId="737B18F7" w14:textId="77777777" w:rsidTr="00B96CA5">
        <w:trPr>
          <w:trHeight w:hRule="exact" w:val="1644"/>
        </w:trPr>
        <w:tc>
          <w:tcPr>
            <w:tcW w:w="1129" w:type="dxa"/>
          </w:tcPr>
          <w:p w14:paraId="464AE195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BCF93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B1253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BECB8D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09D45700" w14:textId="77777777" w:rsidTr="00B96CA5">
        <w:trPr>
          <w:trHeight w:hRule="exact" w:val="1644"/>
        </w:trPr>
        <w:tc>
          <w:tcPr>
            <w:tcW w:w="1129" w:type="dxa"/>
          </w:tcPr>
          <w:p w14:paraId="5479C36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4B04A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FDCB7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9735D6F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5549089F" w14:textId="77777777" w:rsidTr="00B96CA5">
        <w:trPr>
          <w:trHeight w:hRule="exact" w:val="1644"/>
        </w:trPr>
        <w:tc>
          <w:tcPr>
            <w:tcW w:w="1129" w:type="dxa"/>
          </w:tcPr>
          <w:p w14:paraId="321A4F27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65B4ED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EBF5A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23CE5CE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47941A75" w14:textId="77777777" w:rsidTr="00B96CA5">
        <w:trPr>
          <w:trHeight w:hRule="exact" w:val="1644"/>
        </w:trPr>
        <w:tc>
          <w:tcPr>
            <w:tcW w:w="1129" w:type="dxa"/>
          </w:tcPr>
          <w:p w14:paraId="6DDC8E1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144938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DD57DE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C80E31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5BD4D0FD" w14:textId="77777777" w:rsidTr="00B96CA5">
        <w:trPr>
          <w:trHeight w:hRule="exact" w:val="1644"/>
        </w:trPr>
        <w:tc>
          <w:tcPr>
            <w:tcW w:w="1129" w:type="dxa"/>
          </w:tcPr>
          <w:p w14:paraId="17C7CA15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A0375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7892F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BAA358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39EFB662" w14:textId="77777777" w:rsidTr="00B96CA5">
        <w:trPr>
          <w:trHeight w:hRule="exact" w:val="1644"/>
        </w:trPr>
        <w:tc>
          <w:tcPr>
            <w:tcW w:w="1129" w:type="dxa"/>
          </w:tcPr>
          <w:p w14:paraId="0E625C4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7B6FA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78362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EC2958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3F52B684" w14:textId="77777777" w:rsidTr="00B96CA5">
        <w:trPr>
          <w:trHeight w:hRule="exact" w:val="1644"/>
        </w:trPr>
        <w:tc>
          <w:tcPr>
            <w:tcW w:w="1129" w:type="dxa"/>
          </w:tcPr>
          <w:p w14:paraId="3C34B32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C8D78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01F88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6A8A87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330BA19" w14:textId="77777777" w:rsidR="00B96CA5" w:rsidRDefault="00B96CA5" w:rsidP="00B96CA5">
      <w:pPr>
        <w:rPr>
          <w:sz w:val="28"/>
          <w:szCs w:val="28"/>
        </w:rPr>
      </w:pPr>
    </w:p>
    <w:p w14:paraId="3A2A3B79" w14:textId="77777777" w:rsidR="00B96CA5" w:rsidRDefault="00B96CA5" w:rsidP="00B96CA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01386CAC" w14:textId="77777777" w:rsidR="00B96CA5" w:rsidRDefault="00B96CA5" w:rsidP="00B96CA5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6CA5" w14:paraId="645FB514" w14:textId="77777777" w:rsidTr="00B96CA5">
        <w:trPr>
          <w:trHeight w:val="11907"/>
        </w:trPr>
        <w:tc>
          <w:tcPr>
            <w:tcW w:w="8296" w:type="dxa"/>
          </w:tcPr>
          <w:p w14:paraId="6CADC28C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610D5A50" w14:textId="77777777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584E9231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94B478D" w14:textId="77777777" w:rsidR="00B96CA5" w:rsidRDefault="00B96CA5" w:rsidP="00B96CA5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3804DFB0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E063942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3FCF560B" w14:textId="77777777" w:rsidR="00B96CA5" w:rsidRDefault="00B96CA5" w:rsidP="00B96CA5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024BF43" w14:textId="77777777" w:rsidR="00B96CA5" w:rsidRPr="00B96CA5" w:rsidRDefault="00B96CA5" w:rsidP="00B96CA5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6CCA29F4" w14:textId="77777777" w:rsidR="00B96CA5" w:rsidRP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22B873D2" w14:textId="77777777" w:rsidR="00B96CA5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94014A3" w14:textId="77777777" w:rsidR="00B96CA5" w:rsidRPr="00B96CA5" w:rsidRDefault="00B96CA5" w:rsidP="00B96CA5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4A64606B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07D3D359" w14:textId="77777777" w:rsidR="00B96CA5" w:rsidRPr="00764C57" w:rsidRDefault="00B96CA5" w:rsidP="00B96CA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46B29F80" w14:textId="77777777" w:rsidR="00B96CA5" w:rsidRDefault="00B96CA5" w:rsidP="00B96CA5">
      <w:pPr>
        <w:jc w:val="left"/>
        <w:rPr>
          <w:rFonts w:ascii="宋体" w:eastAsia="宋体" w:hAnsi="宋体"/>
          <w:sz w:val="28"/>
          <w:szCs w:val="28"/>
        </w:rPr>
      </w:pPr>
    </w:p>
    <w:p w14:paraId="41D44725" w14:textId="77777777" w:rsidR="00B96CA5" w:rsidRPr="00811EEA" w:rsidRDefault="00B96CA5" w:rsidP="00B96CA5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96CA5" w:rsidRPr="00811EEA" w14:paraId="00F97867" w14:textId="77777777" w:rsidTr="00B96CA5">
        <w:tc>
          <w:tcPr>
            <w:tcW w:w="1129" w:type="dxa"/>
          </w:tcPr>
          <w:p w14:paraId="07BA2C9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0C4E322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2EE758C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7C45131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96CA5" w:rsidRPr="00811EEA" w14:paraId="5855E670" w14:textId="77777777" w:rsidTr="00B96CA5">
        <w:trPr>
          <w:trHeight w:hRule="exact" w:val="1644"/>
        </w:trPr>
        <w:tc>
          <w:tcPr>
            <w:tcW w:w="1129" w:type="dxa"/>
          </w:tcPr>
          <w:p w14:paraId="7D8CB96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B1377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A92167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273321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03ED0509" w14:textId="77777777" w:rsidTr="00B96CA5">
        <w:trPr>
          <w:trHeight w:hRule="exact" w:val="1644"/>
        </w:trPr>
        <w:tc>
          <w:tcPr>
            <w:tcW w:w="1129" w:type="dxa"/>
          </w:tcPr>
          <w:p w14:paraId="72762C1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86E45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3F2EA65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9170A2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56B992D7" w14:textId="77777777" w:rsidTr="00B96CA5">
        <w:trPr>
          <w:trHeight w:hRule="exact" w:val="1644"/>
        </w:trPr>
        <w:tc>
          <w:tcPr>
            <w:tcW w:w="1129" w:type="dxa"/>
          </w:tcPr>
          <w:p w14:paraId="36E6EAC9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C9E38E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2BA3D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C384B9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403E43F1" w14:textId="77777777" w:rsidTr="00B96CA5">
        <w:trPr>
          <w:trHeight w:hRule="exact" w:val="1644"/>
        </w:trPr>
        <w:tc>
          <w:tcPr>
            <w:tcW w:w="1129" w:type="dxa"/>
          </w:tcPr>
          <w:p w14:paraId="2843138E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51F31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E6D42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C64C09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10D80BF7" w14:textId="77777777" w:rsidTr="00B96CA5">
        <w:trPr>
          <w:trHeight w:hRule="exact" w:val="1644"/>
        </w:trPr>
        <w:tc>
          <w:tcPr>
            <w:tcW w:w="1129" w:type="dxa"/>
          </w:tcPr>
          <w:p w14:paraId="2FC14699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BE317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7BE8C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F9D4E77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220DEA10" w14:textId="77777777" w:rsidTr="00B96CA5">
        <w:trPr>
          <w:trHeight w:hRule="exact" w:val="1644"/>
        </w:trPr>
        <w:tc>
          <w:tcPr>
            <w:tcW w:w="1129" w:type="dxa"/>
          </w:tcPr>
          <w:p w14:paraId="4B4FC95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EADFF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9E379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07C8165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493171EF" w14:textId="77777777" w:rsidTr="00B96CA5">
        <w:trPr>
          <w:trHeight w:hRule="exact" w:val="1644"/>
        </w:trPr>
        <w:tc>
          <w:tcPr>
            <w:tcW w:w="1129" w:type="dxa"/>
          </w:tcPr>
          <w:p w14:paraId="0AD9353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DB4ACF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D1BA2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4DEFA35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8ECBDE3" w14:textId="77777777" w:rsidR="00B96CA5" w:rsidRDefault="00B96CA5" w:rsidP="00B96CA5">
      <w:pPr>
        <w:rPr>
          <w:sz w:val="28"/>
          <w:szCs w:val="28"/>
        </w:rPr>
      </w:pPr>
    </w:p>
    <w:p w14:paraId="49E28D6D" w14:textId="77777777" w:rsidR="00EE0FAC" w:rsidRDefault="00EE0FAC" w:rsidP="00EE0FA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13585A5A" w14:textId="77777777" w:rsidR="00EE0FAC" w:rsidRDefault="00EE0FAC" w:rsidP="00EE0FA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0FAC" w14:paraId="3CEECECC" w14:textId="77777777" w:rsidTr="008727BA">
        <w:trPr>
          <w:trHeight w:val="11907"/>
        </w:trPr>
        <w:tc>
          <w:tcPr>
            <w:tcW w:w="8296" w:type="dxa"/>
          </w:tcPr>
          <w:p w14:paraId="3F8EFAAC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6B33795D" w14:textId="77777777" w:rsidR="00EE0FAC" w:rsidRPr="00B96CA5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30C3DFAB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656878C3" w14:textId="77777777" w:rsidR="00EE0FAC" w:rsidRDefault="00EE0FAC" w:rsidP="008727BA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73EDC247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3431E26" w14:textId="77777777" w:rsidR="00EE0FAC" w:rsidRDefault="00EE0FAC" w:rsidP="008727BA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40E85120" w14:textId="77777777" w:rsidR="00EE0FAC" w:rsidRDefault="00EE0FAC" w:rsidP="008727BA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B7D10BF" w14:textId="77777777" w:rsidR="00EE0FAC" w:rsidRPr="00B96CA5" w:rsidRDefault="00EE0FAC" w:rsidP="008727BA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77F82AE0" w14:textId="77777777" w:rsidR="00EE0FAC" w:rsidRPr="00B96CA5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0691DC1F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4B657C5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251F77D" w14:textId="77777777" w:rsidR="00EE0FAC" w:rsidRPr="00764C57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1D901E80" w14:textId="77777777" w:rsidR="00EE0FAC" w:rsidRPr="00764C57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37B333F4" w14:textId="70DCE749" w:rsidR="00B96CA5" w:rsidRDefault="00B96CA5" w:rsidP="00E47830">
      <w:pPr>
        <w:jc w:val="left"/>
        <w:rPr>
          <w:rFonts w:ascii="宋体" w:eastAsia="宋体" w:hAnsi="宋体" w:hint="eastAsia"/>
          <w:sz w:val="28"/>
          <w:szCs w:val="28"/>
        </w:rPr>
      </w:pPr>
    </w:p>
    <w:p w14:paraId="0DF2B479" w14:textId="77777777" w:rsidR="00B96CA5" w:rsidRPr="00811EEA" w:rsidRDefault="00B96CA5" w:rsidP="00B96CA5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96CA5" w:rsidRPr="00811EEA" w14:paraId="6B8D99C4" w14:textId="77777777" w:rsidTr="00B96CA5">
        <w:tc>
          <w:tcPr>
            <w:tcW w:w="1129" w:type="dxa"/>
          </w:tcPr>
          <w:p w14:paraId="33022F2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75D85AB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081CED0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58BD26F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96CA5" w:rsidRPr="00811EEA" w14:paraId="7CFF2AF1" w14:textId="77777777" w:rsidTr="00B96CA5">
        <w:trPr>
          <w:trHeight w:hRule="exact" w:val="1644"/>
        </w:trPr>
        <w:tc>
          <w:tcPr>
            <w:tcW w:w="1129" w:type="dxa"/>
          </w:tcPr>
          <w:p w14:paraId="3250D69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44FEFF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F779E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00CFAD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232CBC3F" w14:textId="77777777" w:rsidTr="00B96CA5">
        <w:trPr>
          <w:trHeight w:hRule="exact" w:val="1644"/>
        </w:trPr>
        <w:tc>
          <w:tcPr>
            <w:tcW w:w="1129" w:type="dxa"/>
          </w:tcPr>
          <w:p w14:paraId="641F6BE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7AEBE9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B91A9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A3D0D1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62C9F8BA" w14:textId="77777777" w:rsidTr="00B96CA5">
        <w:trPr>
          <w:trHeight w:hRule="exact" w:val="1644"/>
        </w:trPr>
        <w:tc>
          <w:tcPr>
            <w:tcW w:w="1129" w:type="dxa"/>
          </w:tcPr>
          <w:p w14:paraId="063E84E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7D0E0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38FC4F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D82ECF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6B98AE3D" w14:textId="77777777" w:rsidTr="00B96CA5">
        <w:trPr>
          <w:trHeight w:hRule="exact" w:val="1644"/>
        </w:trPr>
        <w:tc>
          <w:tcPr>
            <w:tcW w:w="1129" w:type="dxa"/>
          </w:tcPr>
          <w:p w14:paraId="7957E377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BE3BA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032D0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0E3BB63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18814004" w14:textId="77777777" w:rsidTr="00B96CA5">
        <w:trPr>
          <w:trHeight w:hRule="exact" w:val="1644"/>
        </w:trPr>
        <w:tc>
          <w:tcPr>
            <w:tcW w:w="1129" w:type="dxa"/>
          </w:tcPr>
          <w:p w14:paraId="5B613BF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45680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B51927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792DEF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30D448DE" w14:textId="77777777" w:rsidTr="00B96CA5">
        <w:trPr>
          <w:trHeight w:hRule="exact" w:val="1644"/>
        </w:trPr>
        <w:tc>
          <w:tcPr>
            <w:tcW w:w="1129" w:type="dxa"/>
          </w:tcPr>
          <w:p w14:paraId="3181A475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8EEF8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787CB6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F934BE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0060422B" w14:textId="77777777" w:rsidTr="00B96CA5">
        <w:trPr>
          <w:trHeight w:hRule="exact" w:val="1644"/>
        </w:trPr>
        <w:tc>
          <w:tcPr>
            <w:tcW w:w="1129" w:type="dxa"/>
          </w:tcPr>
          <w:p w14:paraId="5AFC45F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14DBF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4848C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21D12A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7D72E63" w14:textId="77777777" w:rsidR="00B96CA5" w:rsidRDefault="00B96CA5" w:rsidP="00B96CA5">
      <w:pPr>
        <w:rPr>
          <w:sz w:val="28"/>
          <w:szCs w:val="28"/>
        </w:rPr>
      </w:pPr>
    </w:p>
    <w:p w14:paraId="30803EBA" w14:textId="77777777" w:rsidR="00EE0FAC" w:rsidRDefault="00EE0FAC" w:rsidP="00EE0FA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42F33E83" w14:textId="77777777" w:rsidR="00EE0FAC" w:rsidRDefault="00EE0FAC" w:rsidP="00EE0FA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0FAC" w14:paraId="1A3C9648" w14:textId="77777777" w:rsidTr="008727BA">
        <w:trPr>
          <w:trHeight w:val="11907"/>
        </w:trPr>
        <w:tc>
          <w:tcPr>
            <w:tcW w:w="8296" w:type="dxa"/>
          </w:tcPr>
          <w:p w14:paraId="08B1F25F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2DABE4A1" w14:textId="77777777" w:rsidR="00EE0FAC" w:rsidRPr="00B96CA5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366EBE38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518439FE" w14:textId="77777777" w:rsidR="00EE0FAC" w:rsidRDefault="00EE0FAC" w:rsidP="008727BA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58B1A255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1AD87A6" w14:textId="77777777" w:rsidR="00EE0FAC" w:rsidRDefault="00EE0FAC" w:rsidP="008727BA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6939ACF1" w14:textId="77777777" w:rsidR="00EE0FAC" w:rsidRDefault="00EE0FAC" w:rsidP="008727BA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4AC77E2" w14:textId="77777777" w:rsidR="00EE0FAC" w:rsidRPr="00B96CA5" w:rsidRDefault="00EE0FAC" w:rsidP="008727BA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47800D3E" w14:textId="77777777" w:rsidR="00EE0FAC" w:rsidRPr="00B96CA5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1688CBD5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90068B9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3FBE397B" w14:textId="77777777" w:rsidR="00EE0FAC" w:rsidRPr="00764C57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7FAFE6F7" w14:textId="77777777" w:rsidR="00EE0FAC" w:rsidRPr="00764C57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4B02EF9E" w14:textId="4AAF6ED8" w:rsidR="00B96CA5" w:rsidRDefault="00B96CA5" w:rsidP="00E47830">
      <w:pPr>
        <w:jc w:val="left"/>
        <w:rPr>
          <w:rFonts w:ascii="宋体" w:eastAsia="宋体" w:hAnsi="宋体" w:hint="eastAsia"/>
          <w:sz w:val="28"/>
          <w:szCs w:val="28"/>
        </w:rPr>
      </w:pPr>
    </w:p>
    <w:p w14:paraId="69482FB3" w14:textId="77777777" w:rsidR="00B96CA5" w:rsidRPr="00811EEA" w:rsidRDefault="00B96CA5" w:rsidP="00B96CA5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顶岗</w:t>
      </w:r>
      <w:r w:rsidRPr="00811EEA">
        <w:rPr>
          <w:rFonts w:ascii="宋体" w:eastAsia="宋体" w:hAnsi="宋体" w:hint="eastAsia"/>
          <w:sz w:val="44"/>
          <w:szCs w:val="44"/>
        </w:rPr>
        <w:t>实践日志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969"/>
        <w:gridCol w:w="1213"/>
      </w:tblGrid>
      <w:tr w:rsidR="00B96CA5" w:rsidRPr="00811EEA" w14:paraId="1C822944" w14:textId="77777777" w:rsidTr="00B96CA5">
        <w:tc>
          <w:tcPr>
            <w:tcW w:w="1129" w:type="dxa"/>
          </w:tcPr>
          <w:p w14:paraId="115ACE8E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</w:tcPr>
          <w:p w14:paraId="63B2DFF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969" w:type="dxa"/>
          </w:tcPr>
          <w:p w14:paraId="60472ABF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工作情况</w:t>
            </w:r>
          </w:p>
        </w:tc>
        <w:tc>
          <w:tcPr>
            <w:tcW w:w="1213" w:type="dxa"/>
          </w:tcPr>
          <w:p w14:paraId="253FD2AE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11EEA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B96CA5" w:rsidRPr="00811EEA" w14:paraId="10AC6142" w14:textId="77777777" w:rsidTr="00B96CA5">
        <w:trPr>
          <w:trHeight w:hRule="exact" w:val="1644"/>
        </w:trPr>
        <w:tc>
          <w:tcPr>
            <w:tcW w:w="1129" w:type="dxa"/>
          </w:tcPr>
          <w:p w14:paraId="4875D73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BCD433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C97D18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74EAF6B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761D3D2F" w14:textId="77777777" w:rsidTr="00B96CA5">
        <w:trPr>
          <w:trHeight w:hRule="exact" w:val="1644"/>
        </w:trPr>
        <w:tc>
          <w:tcPr>
            <w:tcW w:w="1129" w:type="dxa"/>
          </w:tcPr>
          <w:p w14:paraId="401BDC1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D76AA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E2230C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30B6F68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2ECE901A" w14:textId="77777777" w:rsidTr="00B96CA5">
        <w:trPr>
          <w:trHeight w:hRule="exact" w:val="1644"/>
        </w:trPr>
        <w:tc>
          <w:tcPr>
            <w:tcW w:w="1129" w:type="dxa"/>
          </w:tcPr>
          <w:p w14:paraId="5AC13C9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3E6B4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FA5AD39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41F35347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7E39BAB0" w14:textId="77777777" w:rsidTr="00B96CA5">
        <w:trPr>
          <w:trHeight w:hRule="exact" w:val="1644"/>
        </w:trPr>
        <w:tc>
          <w:tcPr>
            <w:tcW w:w="1129" w:type="dxa"/>
          </w:tcPr>
          <w:p w14:paraId="457B0FF5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201408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AD2B3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85F61D9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2138BE28" w14:textId="77777777" w:rsidTr="00B96CA5">
        <w:trPr>
          <w:trHeight w:hRule="exact" w:val="1644"/>
        </w:trPr>
        <w:tc>
          <w:tcPr>
            <w:tcW w:w="1129" w:type="dxa"/>
          </w:tcPr>
          <w:p w14:paraId="07BBF1B2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033E19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62A3A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02D9EFA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2375056C" w14:textId="77777777" w:rsidTr="00B96CA5">
        <w:trPr>
          <w:trHeight w:hRule="exact" w:val="1644"/>
        </w:trPr>
        <w:tc>
          <w:tcPr>
            <w:tcW w:w="1129" w:type="dxa"/>
          </w:tcPr>
          <w:p w14:paraId="18E3B636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D1F980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5D9311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CDFDED9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96CA5" w:rsidRPr="00811EEA" w14:paraId="4D063561" w14:textId="77777777" w:rsidTr="00B96CA5">
        <w:trPr>
          <w:trHeight w:hRule="exact" w:val="1644"/>
        </w:trPr>
        <w:tc>
          <w:tcPr>
            <w:tcW w:w="1129" w:type="dxa"/>
          </w:tcPr>
          <w:p w14:paraId="5B5DCADD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83C56D4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DBD4FC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3" w:type="dxa"/>
          </w:tcPr>
          <w:p w14:paraId="7586BCCF" w14:textId="77777777" w:rsidR="00B96CA5" w:rsidRPr="00811EEA" w:rsidRDefault="00B96CA5" w:rsidP="00B96CA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23A9E89" w14:textId="77777777" w:rsidR="00B96CA5" w:rsidRDefault="00B96CA5" w:rsidP="00B96CA5">
      <w:pPr>
        <w:rPr>
          <w:sz w:val="28"/>
          <w:szCs w:val="28"/>
        </w:rPr>
      </w:pPr>
    </w:p>
    <w:p w14:paraId="215E0813" w14:textId="77777777" w:rsidR="00EE0FAC" w:rsidRDefault="00EE0FAC" w:rsidP="00EE0FA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本周工作思考与研究</w:t>
      </w:r>
    </w:p>
    <w:p w14:paraId="2F68720F" w14:textId="77777777" w:rsidR="00EE0FAC" w:rsidRDefault="00EE0FAC" w:rsidP="00EE0FA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（本周在工作中遇到的问题与思考，包括解决问题的办法。）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0FAC" w14:paraId="7781E6C5" w14:textId="77777777" w:rsidTr="008727BA">
        <w:trPr>
          <w:trHeight w:val="11907"/>
        </w:trPr>
        <w:tc>
          <w:tcPr>
            <w:tcW w:w="8296" w:type="dxa"/>
          </w:tcPr>
          <w:p w14:paraId="54EC62EB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提示：需根据学生在一周内顶岗实践中遇到的问题（包括工作岗位、企业管理、生产技术等方面的问题），及针对性的思考填写本表。</w:t>
            </w:r>
          </w:p>
          <w:p w14:paraId="0B9BB76D" w14:textId="77777777" w:rsidR="00EE0FAC" w:rsidRPr="00B96CA5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问题一</w:t>
            </w:r>
          </w:p>
          <w:p w14:paraId="6FD89335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62944473" w14:textId="77777777" w:rsidR="00EE0FAC" w:rsidRDefault="00EE0FAC" w:rsidP="008727BA">
            <w:pPr>
              <w:pStyle w:val="a8"/>
              <w:ind w:left="360" w:firstLineChars="0" w:firstLine="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思考：</w:t>
            </w:r>
          </w:p>
          <w:p w14:paraId="6D12D4B4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0676F0EF" w14:textId="77777777" w:rsidR="00EE0FAC" w:rsidRDefault="00EE0FAC" w:rsidP="008727BA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解决办法：</w:t>
            </w:r>
          </w:p>
          <w:p w14:paraId="1C05B7E6" w14:textId="77777777" w:rsidR="00EE0FAC" w:rsidRDefault="00EE0FAC" w:rsidP="008727BA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26CB970" w14:textId="77777777" w:rsidR="00EE0FAC" w:rsidRPr="00B96CA5" w:rsidRDefault="00EE0FAC" w:rsidP="008727BA">
            <w:pPr>
              <w:ind w:firstLineChars="100" w:firstLine="280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4012D115" w14:textId="77777777" w:rsidR="00EE0FAC" w:rsidRPr="00B96CA5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B96CA5">
              <w:rPr>
                <w:rFonts w:ascii="宋体" w:eastAsia="宋体" w:hAnsi="宋体" w:hint="eastAsia"/>
                <w:sz w:val="28"/>
                <w:szCs w:val="28"/>
              </w:rPr>
              <w:t>问题二</w:t>
            </w:r>
          </w:p>
          <w:p w14:paraId="2CEBF2D7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2CFDE45" w14:textId="77777777" w:rsidR="00EE0FAC" w:rsidRPr="00B96CA5" w:rsidRDefault="00EE0FAC" w:rsidP="008727BA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  <w:p w14:paraId="2B8EF7CD" w14:textId="77777777" w:rsidR="00EE0FAC" w:rsidRPr="00764C57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.</w:t>
            </w:r>
            <w:r w:rsidRPr="00764C57">
              <w:rPr>
                <w:rFonts w:ascii="宋体" w:eastAsia="宋体" w:hAnsi="宋体" w:hint="eastAsia"/>
                <w:sz w:val="28"/>
                <w:szCs w:val="28"/>
              </w:rPr>
              <w:t>问题三</w:t>
            </w:r>
          </w:p>
          <w:p w14:paraId="26C53B55" w14:textId="77777777" w:rsidR="00EE0FAC" w:rsidRPr="00764C57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764C57">
              <w:rPr>
                <w:rFonts w:ascii="宋体" w:eastAsia="宋体" w:hAnsi="宋体"/>
                <w:sz w:val="28"/>
                <w:szCs w:val="28"/>
              </w:rPr>
              <w:t>……</w:t>
            </w:r>
          </w:p>
        </w:tc>
      </w:tr>
    </w:tbl>
    <w:p w14:paraId="473C2444" w14:textId="383E57B0" w:rsidR="00B96CA5" w:rsidRDefault="00B96CA5" w:rsidP="00E47830">
      <w:pPr>
        <w:jc w:val="left"/>
        <w:rPr>
          <w:rFonts w:ascii="宋体" w:eastAsia="宋体" w:hAnsi="宋体"/>
          <w:sz w:val="28"/>
          <w:szCs w:val="28"/>
        </w:rPr>
      </w:pPr>
    </w:p>
    <w:p w14:paraId="644419FF" w14:textId="77777777" w:rsidR="00EE0FAC" w:rsidRPr="00811EEA" w:rsidRDefault="00EE0FAC" w:rsidP="00EE0FAC">
      <w:pPr>
        <w:spacing w:beforeLines="100" w:before="312" w:afterLines="100" w:after="312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每月教学环节与任务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0FAC" w14:paraId="3A31B163" w14:textId="77777777" w:rsidTr="008727BA">
        <w:tc>
          <w:tcPr>
            <w:tcW w:w="8296" w:type="dxa"/>
          </w:tcPr>
          <w:p w14:paraId="23A63450" w14:textId="13889CC9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研究性实习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（实践与本专业相联系的问题与思考）</w:t>
            </w:r>
          </w:p>
        </w:tc>
      </w:tr>
      <w:tr w:rsidR="00EE0FAC" w14:paraId="359E215E" w14:textId="77777777" w:rsidTr="008727BA">
        <w:trPr>
          <w:trHeight w:val="12099"/>
        </w:trPr>
        <w:tc>
          <w:tcPr>
            <w:tcW w:w="8296" w:type="dxa"/>
          </w:tcPr>
          <w:p w14:paraId="1F6EF204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E474F21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0B3905D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3B5FE80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7F14F9E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F880F14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31B75253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0DE0EBF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1E89200" w14:textId="77777777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235D0F6" w14:textId="467AD152" w:rsidR="00EE0FAC" w:rsidRDefault="00EE0FAC" w:rsidP="008727B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4AB6DCDE" w14:textId="77777777" w:rsidR="00EE0FAC" w:rsidRPr="00EE0FAC" w:rsidRDefault="00EE0FAC" w:rsidP="00E47830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EE0FAC" w:rsidRPr="00EE0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7849D" w14:textId="77777777" w:rsidR="007E4BAC" w:rsidRDefault="007E4BAC" w:rsidP="00B47C29">
      <w:r>
        <w:separator/>
      </w:r>
    </w:p>
  </w:endnote>
  <w:endnote w:type="continuationSeparator" w:id="0">
    <w:p w14:paraId="1EFDD02D" w14:textId="77777777" w:rsidR="007E4BAC" w:rsidRDefault="007E4BAC" w:rsidP="00B4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7D8A" w14:textId="77777777" w:rsidR="007E4BAC" w:rsidRDefault="007E4BAC" w:rsidP="00B47C29">
      <w:r>
        <w:separator/>
      </w:r>
    </w:p>
  </w:footnote>
  <w:footnote w:type="continuationSeparator" w:id="0">
    <w:p w14:paraId="6474B496" w14:textId="77777777" w:rsidR="007E4BAC" w:rsidRDefault="007E4BAC" w:rsidP="00B4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3A69"/>
    <w:multiLevelType w:val="hybridMultilevel"/>
    <w:tmpl w:val="F62A31F8"/>
    <w:lvl w:ilvl="0" w:tplc="63982B2A">
      <w:start w:val="1"/>
      <w:numFmt w:val="japaneseCounting"/>
      <w:lvlText w:val="%1、"/>
      <w:lvlJc w:val="left"/>
      <w:pPr>
        <w:ind w:left="1280" w:hanging="720"/>
      </w:pPr>
      <w:rPr>
        <w:rFonts w:ascii="宋体" w:eastAsia="宋体" w:hAnsi="宋体" w:cstheme="minorBidi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9A25674"/>
    <w:multiLevelType w:val="hybridMultilevel"/>
    <w:tmpl w:val="BD120D70"/>
    <w:lvl w:ilvl="0" w:tplc="885EE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3171B5"/>
    <w:multiLevelType w:val="hybridMultilevel"/>
    <w:tmpl w:val="5268EB58"/>
    <w:lvl w:ilvl="0" w:tplc="C9D81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7A6278"/>
    <w:multiLevelType w:val="hybridMultilevel"/>
    <w:tmpl w:val="62B8BDF8"/>
    <w:lvl w:ilvl="0" w:tplc="03E83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0B"/>
    <w:rsid w:val="00062790"/>
    <w:rsid w:val="000A2324"/>
    <w:rsid w:val="0019382F"/>
    <w:rsid w:val="001C6F10"/>
    <w:rsid w:val="00342A7A"/>
    <w:rsid w:val="003677FB"/>
    <w:rsid w:val="003A52C3"/>
    <w:rsid w:val="003B7947"/>
    <w:rsid w:val="004755A5"/>
    <w:rsid w:val="004838F3"/>
    <w:rsid w:val="006D5F82"/>
    <w:rsid w:val="00764C57"/>
    <w:rsid w:val="007E4BAC"/>
    <w:rsid w:val="00811EEA"/>
    <w:rsid w:val="00893C2E"/>
    <w:rsid w:val="00912BAC"/>
    <w:rsid w:val="00990DED"/>
    <w:rsid w:val="00B47C29"/>
    <w:rsid w:val="00B8310B"/>
    <w:rsid w:val="00B96CA5"/>
    <w:rsid w:val="00BD60CA"/>
    <w:rsid w:val="00C43E6C"/>
    <w:rsid w:val="00C61588"/>
    <w:rsid w:val="00CA5C01"/>
    <w:rsid w:val="00DA160E"/>
    <w:rsid w:val="00E47830"/>
    <w:rsid w:val="00EE0FAC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19153"/>
  <w15:chartTrackingRefBased/>
  <w15:docId w15:val="{79AF76AD-665E-4D95-91E1-79BF798E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C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C29"/>
    <w:rPr>
      <w:sz w:val="18"/>
      <w:szCs w:val="18"/>
    </w:rPr>
  </w:style>
  <w:style w:type="table" w:styleId="a7">
    <w:name w:val="Table Grid"/>
    <w:basedOn w:val="a1"/>
    <w:uiPriority w:val="39"/>
    <w:rsid w:val="00B4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27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47</cp:revision>
  <dcterms:created xsi:type="dcterms:W3CDTF">2021-05-17T03:22:00Z</dcterms:created>
  <dcterms:modified xsi:type="dcterms:W3CDTF">2021-05-31T07:03:00Z</dcterms:modified>
</cp:coreProperties>
</file>